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F0EF4" w14:textId="5E7EA9D8" w:rsidR="004C3D6B" w:rsidRDefault="00C97229" w:rsidP="00CD1E3D">
      <w:pPr>
        <w:pStyle w:val="1"/>
        <w:jc w:val="center"/>
      </w:pPr>
      <w:r>
        <w:rPr>
          <w:rFonts w:hint="eastAsia"/>
        </w:rPr>
        <w:t>旧佐川邸</w:t>
      </w:r>
      <w:r w:rsidR="00C41FD7">
        <w:rPr>
          <w:rFonts w:hint="eastAsia"/>
        </w:rPr>
        <w:t>の公園</w:t>
      </w:r>
      <w:r w:rsidR="006E69E6">
        <w:rPr>
          <w:rFonts w:hint="eastAsia"/>
        </w:rPr>
        <w:t>化</w:t>
      </w:r>
      <w:r w:rsidR="00C41FD7">
        <w:rPr>
          <w:rFonts w:hint="eastAsia"/>
        </w:rPr>
        <w:t>を考える会 議事録</w:t>
      </w:r>
    </w:p>
    <w:p w14:paraId="6EFD8A5E" w14:textId="7D50F7F2" w:rsidR="00BC29FA" w:rsidRDefault="004C3D6B" w:rsidP="004C3D6B">
      <w:pPr>
        <w:jc w:val="right"/>
      </w:pPr>
      <w:r>
        <w:rPr>
          <w:rFonts w:hint="eastAsia"/>
        </w:rPr>
        <w:t>令和</w:t>
      </w:r>
      <w:r w:rsidR="00F8000B">
        <w:rPr>
          <w:rFonts w:hint="eastAsia"/>
        </w:rPr>
        <w:t>3</w:t>
      </w:r>
      <w:r>
        <w:rPr>
          <w:rFonts w:hint="eastAsia"/>
        </w:rPr>
        <w:t>年</w:t>
      </w:r>
      <w:r w:rsidR="0080656C">
        <w:t>3</w:t>
      </w:r>
      <w:r>
        <w:rPr>
          <w:rFonts w:hint="eastAsia"/>
        </w:rPr>
        <w:t>月</w:t>
      </w:r>
      <w:r w:rsidR="00F8000B">
        <w:t>7</w:t>
      </w:r>
      <w:r>
        <w:rPr>
          <w:rFonts w:hint="eastAsia"/>
        </w:rPr>
        <w:t>日</w:t>
      </w:r>
      <w:r w:rsidR="00CB3E74">
        <w:rPr>
          <w:rFonts w:hint="eastAsia"/>
        </w:rPr>
        <w:t>1</w:t>
      </w:r>
      <w:r w:rsidR="0080656C">
        <w:t>3</w:t>
      </w:r>
      <w:r w:rsidR="00CB3E74">
        <w:rPr>
          <w:rFonts w:hint="eastAsia"/>
        </w:rPr>
        <w:t>時</w:t>
      </w:r>
      <w:r w:rsidR="00A20E8F">
        <w:t>0</w:t>
      </w:r>
      <w:r w:rsidR="002E7570">
        <w:t>0</w:t>
      </w:r>
      <w:r w:rsidR="002E7570">
        <w:rPr>
          <w:rFonts w:hint="eastAsia"/>
        </w:rPr>
        <w:t>分</w:t>
      </w:r>
      <w:r w:rsidR="00CB3E74">
        <w:rPr>
          <w:rFonts w:hint="eastAsia"/>
        </w:rPr>
        <w:t>～</w:t>
      </w:r>
      <w:r w:rsidR="00395076">
        <w:rPr>
          <w:rFonts w:hint="eastAsia"/>
        </w:rPr>
        <w:t>1</w:t>
      </w:r>
      <w:r w:rsidR="0080656C">
        <w:t>5</w:t>
      </w:r>
      <w:r w:rsidR="00395076">
        <w:rPr>
          <w:rFonts w:hint="eastAsia"/>
        </w:rPr>
        <w:t>時0</w:t>
      </w:r>
      <w:r w:rsidR="00395076">
        <w:t>0</w:t>
      </w:r>
      <w:r w:rsidR="00395076">
        <w:rPr>
          <w:rFonts w:hint="eastAsia"/>
        </w:rPr>
        <w:t>分</w:t>
      </w:r>
      <w:r>
        <w:rPr>
          <w:rFonts w:hint="eastAsia"/>
        </w:rPr>
        <w:t>＠</w:t>
      </w:r>
      <w:r w:rsidR="00A20E8F">
        <w:rPr>
          <w:rFonts w:hint="eastAsia"/>
        </w:rPr>
        <w:t>上水南公民館</w:t>
      </w:r>
    </w:p>
    <w:p w14:paraId="0FB22F4A" w14:textId="1FA8F045" w:rsidR="00C97229" w:rsidRDefault="00CB3E74" w:rsidP="004C3D6B">
      <w:pPr>
        <w:jc w:val="right"/>
      </w:pPr>
      <w:r>
        <w:rPr>
          <w:rFonts w:hint="eastAsia"/>
        </w:rPr>
        <w:t>出席者：</w:t>
      </w:r>
      <w:r w:rsidR="0095029F">
        <w:rPr>
          <w:rFonts w:hint="eastAsia"/>
        </w:rPr>
        <w:t>1</w:t>
      </w:r>
      <w:r w:rsidR="00EE2789">
        <w:rPr>
          <w:rFonts w:hint="eastAsia"/>
        </w:rPr>
        <w:t>8</w:t>
      </w:r>
      <w:r>
        <w:rPr>
          <w:rFonts w:hint="eastAsia"/>
        </w:rPr>
        <w:t>名</w:t>
      </w:r>
      <w:r w:rsidR="00C97229">
        <w:rPr>
          <w:rFonts w:hint="eastAsia"/>
        </w:rPr>
        <w:t>（敬称略）</w:t>
      </w:r>
    </w:p>
    <w:p w14:paraId="41CCD62A" w14:textId="55B0A406" w:rsidR="00C97229" w:rsidRDefault="00F13D8D" w:rsidP="00A20E8F">
      <w:pPr>
        <w:wordWrap w:val="0"/>
        <w:jc w:val="right"/>
      </w:pPr>
      <w:r>
        <w:rPr>
          <w:rFonts w:hint="eastAsia"/>
        </w:rPr>
        <w:t>ランドスケープデザイナー</w:t>
      </w:r>
      <w:r w:rsidR="00A20E8F">
        <w:rPr>
          <w:rFonts w:hint="eastAsia"/>
        </w:rPr>
        <w:t xml:space="preserve">　</w:t>
      </w:r>
      <w:r w:rsidR="0092680C">
        <w:rPr>
          <w:rFonts w:hint="eastAsia"/>
        </w:rPr>
        <w:t>S</w:t>
      </w:r>
      <w:r w:rsidR="00C90E3C">
        <w:rPr>
          <w:rFonts w:hint="eastAsia"/>
        </w:rPr>
        <w:t>、</w:t>
      </w:r>
      <w:r w:rsidR="0092680C">
        <w:rPr>
          <w:rFonts w:hint="eastAsia"/>
        </w:rPr>
        <w:t>S</w:t>
      </w:r>
    </w:p>
    <w:p w14:paraId="6A40F082" w14:textId="62932835" w:rsidR="004C3D6B" w:rsidRDefault="00CB3E74" w:rsidP="004C3D6B">
      <w:pPr>
        <w:jc w:val="right"/>
      </w:pPr>
      <w:r>
        <w:rPr>
          <w:rFonts w:hint="eastAsia"/>
        </w:rPr>
        <w:t>小平市議：</w:t>
      </w:r>
      <w:r w:rsidR="00195ABC">
        <w:rPr>
          <w:rFonts w:hint="eastAsia"/>
        </w:rPr>
        <w:t>橋本</w:t>
      </w:r>
      <w:r>
        <w:rPr>
          <w:rFonts w:hint="eastAsia"/>
        </w:rPr>
        <w:t>、</w:t>
      </w:r>
      <w:r w:rsidR="00C90447">
        <w:rPr>
          <w:rFonts w:hint="eastAsia"/>
        </w:rPr>
        <w:t>水口、</w:t>
      </w:r>
      <w:r>
        <w:rPr>
          <w:rFonts w:hint="eastAsia"/>
        </w:rPr>
        <w:t>安竹</w:t>
      </w:r>
      <w:r w:rsidR="009F0660">
        <w:rPr>
          <w:rFonts w:hint="eastAsia"/>
        </w:rPr>
        <w:t>（氏名順）</w:t>
      </w:r>
    </w:p>
    <w:p w14:paraId="5857909A" w14:textId="77777777" w:rsidR="002E2F3A" w:rsidRDefault="00CB3E74" w:rsidP="00C97229">
      <w:pPr>
        <w:jc w:val="right"/>
      </w:pPr>
      <w:r>
        <w:rPr>
          <w:rFonts w:hint="eastAsia"/>
        </w:rPr>
        <w:t>記・安竹</w:t>
      </w:r>
    </w:p>
    <w:p w14:paraId="32535AEF" w14:textId="34440E37" w:rsidR="00FF2F96" w:rsidRDefault="00FF2F96" w:rsidP="00C97229">
      <w:pPr>
        <w:jc w:val="right"/>
      </w:pPr>
      <w:r>
        <w:rPr>
          <w:rFonts w:hint="eastAsia"/>
        </w:rPr>
        <w:t>当日配布資料：</w:t>
      </w:r>
      <w:r w:rsidR="00F8000B">
        <w:rPr>
          <w:rFonts w:hint="eastAsia"/>
        </w:rPr>
        <w:t>アンケート調査</w:t>
      </w:r>
      <w:r w:rsidR="00EC3D20">
        <w:rPr>
          <w:rFonts w:hint="eastAsia"/>
        </w:rPr>
        <w:t>結果</w:t>
      </w:r>
      <w:r w:rsidR="00F13D8D">
        <w:rPr>
          <w:rFonts w:hint="eastAsia"/>
        </w:rPr>
        <w:t>（</w:t>
      </w:r>
      <w:r w:rsidR="00EC3D20">
        <w:rPr>
          <w:rFonts w:hint="eastAsia"/>
        </w:rPr>
        <w:t>速報版</w:t>
      </w:r>
      <w:r w:rsidR="00F13D8D">
        <w:rPr>
          <w:rFonts w:hint="eastAsia"/>
        </w:rPr>
        <w:t>）</w:t>
      </w:r>
      <w:r w:rsidR="004B3725">
        <w:rPr>
          <w:rFonts w:hint="eastAsia"/>
        </w:rPr>
        <w:t>、請願書</w:t>
      </w:r>
      <w:r w:rsidR="00192533">
        <w:t xml:space="preserve"> </w:t>
      </w:r>
    </w:p>
    <w:p w14:paraId="42D44762" w14:textId="77777777" w:rsidR="00FF2F96" w:rsidRPr="00C41FD7" w:rsidRDefault="000E0477" w:rsidP="00C97229">
      <w:pPr>
        <w:jc w:val="right"/>
      </w:pPr>
      <w:r>
        <w:rPr>
          <w:rFonts w:hint="eastAsia"/>
        </w:rPr>
        <w:t>頂いた資料：</w:t>
      </w:r>
      <w:r w:rsidR="00586F3A">
        <w:rPr>
          <w:rFonts w:hint="eastAsia"/>
        </w:rPr>
        <w:t>ご講演の資料</w:t>
      </w:r>
      <w:r w:rsidR="00395076">
        <w:rPr>
          <w:rFonts w:hint="eastAsia"/>
        </w:rPr>
        <w:t>PDF</w:t>
      </w:r>
    </w:p>
    <w:p w14:paraId="3571074F" w14:textId="77777777" w:rsidR="00F13D8D" w:rsidRDefault="00F13D8D" w:rsidP="00C97229">
      <w:pPr>
        <w:jc w:val="left"/>
      </w:pPr>
    </w:p>
    <w:p w14:paraId="35B35767" w14:textId="477A4AEE" w:rsidR="005859C9" w:rsidRDefault="00F13D8D" w:rsidP="00C97229">
      <w:pPr>
        <w:jc w:val="left"/>
      </w:pPr>
      <w:r>
        <w:t>3</w:t>
      </w:r>
      <w:r>
        <w:rPr>
          <w:rFonts w:hint="eastAsia"/>
        </w:rPr>
        <w:t>月の小平市議会定例会へ提出した請願の内容と、</w:t>
      </w:r>
      <w:r w:rsidR="003C086F">
        <w:rPr>
          <w:rFonts w:hint="eastAsia"/>
        </w:rPr>
        <w:t>議会での</w:t>
      </w:r>
      <w:r>
        <w:rPr>
          <w:rFonts w:hint="eastAsia"/>
        </w:rPr>
        <w:t>今後の段取りについて報告しました。</w:t>
      </w:r>
      <w:r w:rsidR="003C086F">
        <w:rPr>
          <w:rFonts w:hint="eastAsia"/>
        </w:rPr>
        <w:t>また、市長との意見交換会の様子についての報告がありました。</w:t>
      </w:r>
      <w:r>
        <w:rPr>
          <w:rFonts w:hint="eastAsia"/>
        </w:rPr>
        <w:t>また、町内会へのアンケートについて、</w:t>
      </w:r>
      <w:r w:rsidR="0092680C">
        <w:rPr>
          <w:rFonts w:hint="eastAsia"/>
        </w:rPr>
        <w:t>S</w:t>
      </w:r>
      <w:r>
        <w:rPr>
          <w:rFonts w:hint="eastAsia"/>
        </w:rPr>
        <w:t>氏と</w:t>
      </w:r>
      <w:r w:rsidR="0092680C">
        <w:rPr>
          <w:rFonts w:hint="eastAsia"/>
        </w:rPr>
        <w:t>S</w:t>
      </w:r>
      <w:r>
        <w:rPr>
          <w:rFonts w:hint="eastAsia"/>
        </w:rPr>
        <w:t>氏がまとめの速報版を作成してくださいました</w:t>
      </w:r>
      <w:r w:rsidR="003C086F">
        <w:rPr>
          <w:rFonts w:hint="eastAsia"/>
        </w:rPr>
        <w:t>。</w:t>
      </w:r>
      <w:r>
        <w:rPr>
          <w:rFonts w:hint="eastAsia"/>
        </w:rPr>
        <w:t>その内容</w:t>
      </w:r>
      <w:r w:rsidR="003C086F">
        <w:rPr>
          <w:rFonts w:hint="eastAsia"/>
        </w:rPr>
        <w:t>と、</w:t>
      </w:r>
      <w:r>
        <w:rPr>
          <w:rFonts w:hint="eastAsia"/>
        </w:rPr>
        <w:t>今後の方向性について</w:t>
      </w:r>
      <w:r w:rsidR="003C086F">
        <w:rPr>
          <w:rFonts w:hint="eastAsia"/>
        </w:rPr>
        <w:t>話し合い</w:t>
      </w:r>
      <w:r>
        <w:rPr>
          <w:rFonts w:hint="eastAsia"/>
        </w:rPr>
        <w:t>ました。</w:t>
      </w:r>
    </w:p>
    <w:p w14:paraId="7A53532C" w14:textId="77777777" w:rsidR="00F13D8D" w:rsidRDefault="00F13D8D" w:rsidP="00C97229">
      <w:pPr>
        <w:jc w:val="left"/>
      </w:pPr>
    </w:p>
    <w:p w14:paraId="6D0CF797" w14:textId="25834535" w:rsidR="004B3725" w:rsidRDefault="004B3725" w:rsidP="00CD1E3D">
      <w:pPr>
        <w:pStyle w:val="2"/>
        <w:numPr>
          <w:ilvl w:val="0"/>
          <w:numId w:val="1"/>
        </w:numPr>
        <w:rPr>
          <w:b/>
          <w:bCs/>
          <w:sz w:val="22"/>
          <w:szCs w:val="24"/>
        </w:rPr>
      </w:pPr>
      <w:r>
        <w:rPr>
          <w:rFonts w:hint="eastAsia"/>
          <w:b/>
          <w:bCs/>
          <w:sz w:val="22"/>
          <w:szCs w:val="24"/>
        </w:rPr>
        <w:t>請願について</w:t>
      </w:r>
    </w:p>
    <w:p w14:paraId="0F0D07CA" w14:textId="77777777" w:rsidR="00F13D8D" w:rsidRDefault="00F13D8D" w:rsidP="00F13D8D">
      <w:r>
        <w:rPr>
          <w:rFonts w:hint="eastAsia"/>
        </w:rPr>
        <w:t xml:space="preserve">・　</w:t>
      </w:r>
      <w:r w:rsidR="002C6707">
        <w:rPr>
          <w:rFonts w:hint="eastAsia"/>
        </w:rPr>
        <w:t>公明党以外が賛成しているため、賛成多数で可決されます</w:t>
      </w:r>
    </w:p>
    <w:p w14:paraId="1F65B660" w14:textId="40DBAC96" w:rsidR="007A45F0" w:rsidRDefault="002C6707" w:rsidP="007A45F0">
      <w:pPr>
        <w:pStyle w:val="a3"/>
        <w:numPr>
          <w:ilvl w:val="0"/>
          <w:numId w:val="37"/>
        </w:numPr>
        <w:ind w:leftChars="0"/>
      </w:pPr>
      <w:r>
        <w:rPr>
          <w:rFonts w:hint="eastAsia"/>
        </w:rPr>
        <w:t>公明党</w:t>
      </w:r>
      <w:r w:rsidR="00F13D8D">
        <w:rPr>
          <w:rFonts w:hint="eastAsia"/>
        </w:rPr>
        <w:t>が</w:t>
      </w:r>
      <w:r>
        <w:rPr>
          <w:rFonts w:hint="eastAsia"/>
        </w:rPr>
        <w:t>事前に賛成</w:t>
      </w:r>
      <w:r w:rsidR="007A45F0">
        <w:rPr>
          <w:rFonts w:hint="eastAsia"/>
        </w:rPr>
        <w:t>してくれれば、全会一致で初日に即決でした。しかし、公明党が事前に賛成しなかった</w:t>
      </w:r>
      <w:r w:rsidR="00F13D8D">
        <w:rPr>
          <w:rFonts w:hint="eastAsia"/>
        </w:rPr>
        <w:t>ことから、委員会付託になります。そうすると、請願事項</w:t>
      </w:r>
      <w:r>
        <w:rPr>
          <w:rFonts w:hint="eastAsia"/>
        </w:rPr>
        <w:t>の</w:t>
      </w:r>
      <w:r w:rsidR="00F13D8D">
        <w:rPr>
          <w:rFonts w:hint="eastAsia"/>
        </w:rPr>
        <w:t>1</w:t>
      </w:r>
      <w:r w:rsidR="00F13D8D">
        <w:t>, 2</w:t>
      </w:r>
      <w:r w:rsidR="00F13D8D">
        <w:rPr>
          <w:rFonts w:hint="eastAsia"/>
        </w:rPr>
        <w:t>番は総務委員会で審議され、3番</w:t>
      </w:r>
      <w:r w:rsidR="007A45F0">
        <w:rPr>
          <w:rFonts w:hint="eastAsia"/>
        </w:rPr>
        <w:t>（『</w:t>
      </w:r>
      <w:r w:rsidR="007A45F0" w:rsidRPr="007A45F0">
        <w:t>平櫛田中氏や齋藤素巖氏と同様に、佐川幸義氏も、市の歴史的な人物の一人としてスポットを当てることを検討してください</w:t>
      </w:r>
      <w:r w:rsidR="007A45F0">
        <w:rPr>
          <w:rFonts w:hint="eastAsia"/>
        </w:rPr>
        <w:t>』）</w:t>
      </w:r>
      <w:r w:rsidR="00F13D8D">
        <w:rPr>
          <w:rFonts w:hint="eastAsia"/>
        </w:rPr>
        <w:t>だけが、生活文教委員会で審議されることになります。しかし</w:t>
      </w:r>
      <w:r w:rsidR="007A45F0">
        <w:rPr>
          <w:rFonts w:hint="eastAsia"/>
        </w:rPr>
        <w:t>、この３番</w:t>
      </w:r>
      <w:r>
        <w:rPr>
          <w:rFonts w:hint="eastAsia"/>
        </w:rPr>
        <w:t>は</w:t>
      </w:r>
      <w:r w:rsidR="00F13D8D">
        <w:rPr>
          <w:rFonts w:hint="eastAsia"/>
        </w:rPr>
        <w:t>単独で審議される</w:t>
      </w:r>
      <w:r w:rsidR="007A45F0">
        <w:rPr>
          <w:rFonts w:hint="eastAsia"/>
        </w:rPr>
        <w:t>ような内容ではなく</w:t>
      </w:r>
      <w:r w:rsidR="00F13D8D">
        <w:rPr>
          <w:rFonts w:hint="eastAsia"/>
        </w:rPr>
        <w:t>、</w:t>
      </w:r>
      <w:r w:rsidR="007A45F0">
        <w:rPr>
          <w:rFonts w:hint="eastAsia"/>
        </w:rPr>
        <w:t>否決される可能性があったため、残念ではありますが、</w:t>
      </w:r>
      <w:r w:rsidR="00F13D8D">
        <w:rPr>
          <w:rFonts w:hint="eastAsia"/>
        </w:rPr>
        <w:t>3番は</w:t>
      </w:r>
      <w:r w:rsidR="007A45F0">
        <w:rPr>
          <w:rFonts w:hint="eastAsia"/>
        </w:rPr>
        <w:t>削除して</w:t>
      </w:r>
      <w:r>
        <w:rPr>
          <w:rFonts w:hint="eastAsia"/>
        </w:rPr>
        <w:t>提出することに</w:t>
      </w:r>
      <w:r w:rsidR="007A45F0">
        <w:rPr>
          <w:rFonts w:hint="eastAsia"/>
        </w:rPr>
        <w:t>しました</w:t>
      </w:r>
      <w:r w:rsidR="00A30B69">
        <w:rPr>
          <w:rFonts w:hint="eastAsia"/>
        </w:rPr>
        <w:t>。請願には含められませんでしたが、趣旨説明の際や質疑の際に触れる予定です</w:t>
      </w:r>
    </w:p>
    <w:p w14:paraId="17265085" w14:textId="7F277E88" w:rsidR="007A45F0" w:rsidRDefault="007A45F0" w:rsidP="007A45F0">
      <w:pPr>
        <w:pStyle w:val="a3"/>
        <w:numPr>
          <w:ilvl w:val="0"/>
          <w:numId w:val="37"/>
        </w:numPr>
        <w:ind w:leftChars="0"/>
      </w:pPr>
      <w:r>
        <w:rPr>
          <w:rFonts w:hint="eastAsia"/>
        </w:rPr>
        <w:t>なお、公明党も最後には賛成</w:t>
      </w:r>
      <w:r w:rsidR="00A30B69">
        <w:rPr>
          <w:rFonts w:hint="eastAsia"/>
        </w:rPr>
        <w:t>にまわる</w:t>
      </w:r>
      <w:r>
        <w:rPr>
          <w:rFonts w:hint="eastAsia"/>
        </w:rPr>
        <w:t>可能性があります</w:t>
      </w:r>
    </w:p>
    <w:p w14:paraId="4FF039F9" w14:textId="511CC1EB" w:rsidR="007A45F0" w:rsidRDefault="007A45F0" w:rsidP="007A45F0">
      <w:pPr>
        <w:pStyle w:val="a3"/>
        <w:numPr>
          <w:ilvl w:val="0"/>
          <w:numId w:val="37"/>
        </w:numPr>
        <w:ind w:leftChars="0"/>
      </w:pPr>
      <w:r>
        <w:rPr>
          <w:rFonts w:hint="eastAsia"/>
        </w:rPr>
        <w:t>請願を審議する</w:t>
      </w:r>
      <w:r w:rsidR="003A22FE">
        <w:rPr>
          <w:rFonts w:hint="eastAsia"/>
        </w:rPr>
        <w:t>総務委員会は</w:t>
      </w:r>
      <w:r>
        <w:rPr>
          <w:rFonts w:hint="eastAsia"/>
        </w:rPr>
        <w:t>、９日</w:t>
      </w:r>
      <w:r w:rsidR="003A22FE">
        <w:rPr>
          <w:rFonts w:hint="eastAsia"/>
        </w:rPr>
        <w:t>火曜日の朝9時</w:t>
      </w:r>
      <w:r>
        <w:rPr>
          <w:rFonts w:hint="eastAsia"/>
        </w:rPr>
        <w:t>から開始予定です</w:t>
      </w:r>
    </w:p>
    <w:p w14:paraId="35BC7C92" w14:textId="06D1710C" w:rsidR="007A45F0" w:rsidRDefault="007A45F0" w:rsidP="007A45F0">
      <w:pPr>
        <w:pStyle w:val="a3"/>
        <w:numPr>
          <w:ilvl w:val="0"/>
          <w:numId w:val="37"/>
        </w:numPr>
        <w:ind w:leftChars="0"/>
      </w:pPr>
      <w:r>
        <w:rPr>
          <w:rFonts w:hint="eastAsia"/>
        </w:rPr>
        <w:t>総務委員会へ提出する</w:t>
      </w:r>
      <w:r w:rsidR="00C57038">
        <w:rPr>
          <w:rFonts w:hint="eastAsia"/>
        </w:rPr>
        <w:t>参考資料は</w:t>
      </w:r>
      <w:r w:rsidR="00A30B69">
        <w:rPr>
          <w:rFonts w:hint="eastAsia"/>
        </w:rPr>
        <w:t>、次のものを予定しています：</w:t>
      </w:r>
    </w:p>
    <w:p w14:paraId="74FFA1F9" w14:textId="77777777" w:rsidR="007A45F0" w:rsidRDefault="00001C80" w:rsidP="007A45F0">
      <w:pPr>
        <w:pStyle w:val="a3"/>
        <w:numPr>
          <w:ilvl w:val="1"/>
          <w:numId w:val="37"/>
        </w:numPr>
        <w:ind w:leftChars="0"/>
      </w:pPr>
      <w:r>
        <w:rPr>
          <w:rFonts w:hint="eastAsia"/>
        </w:rPr>
        <w:t>公園課の積算内訳</w:t>
      </w:r>
    </w:p>
    <w:p w14:paraId="5A174774" w14:textId="77777777" w:rsidR="007A45F0" w:rsidRDefault="00001C80" w:rsidP="007A45F0">
      <w:pPr>
        <w:pStyle w:val="a3"/>
        <w:numPr>
          <w:ilvl w:val="1"/>
          <w:numId w:val="37"/>
        </w:numPr>
        <w:ind w:leftChars="0"/>
      </w:pPr>
      <w:r>
        <w:rPr>
          <w:rFonts w:hint="eastAsia"/>
        </w:rPr>
        <w:t>公園課との会議録</w:t>
      </w:r>
    </w:p>
    <w:p w14:paraId="033EA614" w14:textId="71D489A7" w:rsidR="007A45F0" w:rsidRDefault="00C57038" w:rsidP="007A45F0">
      <w:pPr>
        <w:pStyle w:val="a3"/>
        <w:numPr>
          <w:ilvl w:val="1"/>
          <w:numId w:val="37"/>
        </w:numPr>
        <w:ind w:leftChars="0"/>
      </w:pPr>
      <w:r>
        <w:rPr>
          <w:rFonts w:hint="eastAsia"/>
        </w:rPr>
        <w:t>アンケート調査結果</w:t>
      </w:r>
      <w:r w:rsidR="007A45F0">
        <w:rPr>
          <w:rFonts w:hint="eastAsia"/>
        </w:rPr>
        <w:t>まとめ（</w:t>
      </w:r>
      <w:r w:rsidR="0092680C">
        <w:rPr>
          <w:rFonts w:hint="eastAsia"/>
        </w:rPr>
        <w:t>S</w:t>
      </w:r>
      <w:r w:rsidR="007A45F0">
        <w:rPr>
          <w:rFonts w:hint="eastAsia"/>
        </w:rPr>
        <w:t>氏、</w:t>
      </w:r>
      <w:r w:rsidR="0092680C">
        <w:rPr>
          <w:rFonts w:hint="eastAsia"/>
        </w:rPr>
        <w:t>S</w:t>
      </w:r>
      <w:r w:rsidR="007A45F0">
        <w:rPr>
          <w:rFonts w:hint="eastAsia"/>
        </w:rPr>
        <w:t>氏作成の資料を使わせていただく）</w:t>
      </w:r>
    </w:p>
    <w:p w14:paraId="1C0B868A" w14:textId="77777777" w:rsidR="007A45F0" w:rsidRDefault="007A45F0" w:rsidP="007A45F0">
      <w:pPr>
        <w:pStyle w:val="a3"/>
        <w:numPr>
          <w:ilvl w:val="1"/>
          <w:numId w:val="37"/>
        </w:numPr>
        <w:ind w:leftChars="0"/>
      </w:pPr>
      <w:r>
        <w:rPr>
          <w:rFonts w:hint="eastAsia"/>
        </w:rPr>
        <w:t>市が当初提示した公園のプラン</w:t>
      </w:r>
    </w:p>
    <w:p w14:paraId="524AE933" w14:textId="3B8A0121" w:rsidR="007A45F0" w:rsidRDefault="00A30B69" w:rsidP="007A45F0">
      <w:pPr>
        <w:pStyle w:val="a3"/>
        <w:numPr>
          <w:ilvl w:val="1"/>
          <w:numId w:val="37"/>
        </w:numPr>
        <w:ind w:leftChars="0"/>
      </w:pPr>
      <w:r>
        <w:rPr>
          <w:rFonts w:hint="eastAsia"/>
        </w:rPr>
        <w:t>会員</w:t>
      </w:r>
      <w:r w:rsidR="007A45F0">
        <w:rPr>
          <w:rFonts w:hint="eastAsia"/>
        </w:rPr>
        <w:t>が考えたプラン</w:t>
      </w:r>
    </w:p>
    <w:p w14:paraId="656D3654" w14:textId="6DA5B000" w:rsidR="007A45F0" w:rsidRDefault="00A30B69" w:rsidP="007A45F0">
      <w:pPr>
        <w:pStyle w:val="a3"/>
        <w:numPr>
          <w:ilvl w:val="0"/>
          <w:numId w:val="37"/>
        </w:numPr>
        <w:ind w:leftChars="0"/>
      </w:pPr>
      <w:r>
        <w:rPr>
          <w:rFonts w:hint="eastAsia"/>
        </w:rPr>
        <w:t>井戸については、安竹が趣旨説明を行う際に触れます。また、</w:t>
      </w:r>
      <w:r w:rsidR="007A45F0">
        <w:rPr>
          <w:rFonts w:hint="eastAsia"/>
        </w:rPr>
        <w:t>総務委員の</w:t>
      </w:r>
      <w:r w:rsidR="00001C80">
        <w:rPr>
          <w:rFonts w:hint="eastAsia"/>
        </w:rPr>
        <w:t>橋本久雄氏が</w:t>
      </w:r>
      <w:r w:rsidR="007A45F0">
        <w:rPr>
          <w:rFonts w:hint="eastAsia"/>
        </w:rPr>
        <w:t>、</w:t>
      </w:r>
      <w:r w:rsidR="00001C80">
        <w:rPr>
          <w:rFonts w:hint="eastAsia"/>
        </w:rPr>
        <w:t>質疑の際、</w:t>
      </w:r>
      <w:r w:rsidR="007A45F0">
        <w:rPr>
          <w:rFonts w:hint="eastAsia"/>
        </w:rPr>
        <w:t>事務局にも確認する予定です</w:t>
      </w:r>
    </w:p>
    <w:p w14:paraId="7C3D80E2" w14:textId="50AFA743" w:rsidR="00001C80" w:rsidRDefault="00001C80" w:rsidP="007A45F0">
      <w:pPr>
        <w:pStyle w:val="a3"/>
        <w:numPr>
          <w:ilvl w:val="0"/>
          <w:numId w:val="37"/>
        </w:numPr>
        <w:ind w:leftChars="0"/>
      </w:pPr>
      <w:r>
        <w:rPr>
          <w:rFonts w:hint="eastAsia"/>
        </w:rPr>
        <w:lastRenderedPageBreak/>
        <w:t>市長との意見交換会の内容についても触れる</w:t>
      </w:r>
      <w:r w:rsidR="00A30B69">
        <w:rPr>
          <w:rFonts w:hint="eastAsia"/>
        </w:rPr>
        <w:t>予定です</w:t>
      </w:r>
    </w:p>
    <w:p w14:paraId="25F6927D" w14:textId="77797FC6" w:rsidR="004B3725" w:rsidRPr="00001C80" w:rsidRDefault="004B3725" w:rsidP="004B3725"/>
    <w:p w14:paraId="075BEAF8" w14:textId="6C51D095" w:rsidR="00001C80" w:rsidRDefault="00001C80" w:rsidP="00A30B69">
      <w:pPr>
        <w:pStyle w:val="2"/>
        <w:numPr>
          <w:ilvl w:val="0"/>
          <w:numId w:val="1"/>
        </w:numPr>
        <w:rPr>
          <w:b/>
          <w:bCs/>
          <w:sz w:val="22"/>
          <w:szCs w:val="24"/>
        </w:rPr>
      </w:pPr>
      <w:r>
        <w:rPr>
          <w:rFonts w:hint="eastAsia"/>
          <w:b/>
          <w:bCs/>
          <w:sz w:val="22"/>
          <w:szCs w:val="24"/>
        </w:rPr>
        <w:t>市長との意見交換会について</w:t>
      </w:r>
    </w:p>
    <w:p w14:paraId="19BBCF94" w14:textId="7587C2D2" w:rsidR="00001C80" w:rsidRDefault="00DC79B3" w:rsidP="00001C80">
      <w:r w:rsidRPr="00DC79B3">
        <w:rPr>
          <w:rFonts w:hint="eastAsia"/>
          <w:b/>
          <w:bCs/>
        </w:rPr>
        <w:t>[小林洋子氏]</w:t>
      </w:r>
      <w:r>
        <w:t xml:space="preserve"> </w:t>
      </w:r>
      <w:r w:rsidR="00A30B69">
        <w:rPr>
          <w:rFonts w:hint="eastAsia"/>
        </w:rPr>
        <w:t>かつて小平市の環境整備委員会が、市内の</w:t>
      </w:r>
      <w:r>
        <w:rPr>
          <w:rFonts w:hint="eastAsia"/>
        </w:rPr>
        <w:t>すべての</w:t>
      </w:r>
      <w:r w:rsidR="00A30B69">
        <w:rPr>
          <w:rFonts w:hint="eastAsia"/>
        </w:rPr>
        <w:t>公園を調査したことがありました。小林洋子氏は、その際に委員のひとりであったため、その点をアピールされていました。</w:t>
      </w:r>
      <w:r>
        <w:rPr>
          <w:rFonts w:hint="eastAsia"/>
        </w:rPr>
        <w:t>環境整備委員会が</w:t>
      </w:r>
      <w:r w:rsidR="00A30B69">
        <w:rPr>
          <w:rFonts w:hint="eastAsia"/>
        </w:rPr>
        <w:t>まとめ</w:t>
      </w:r>
      <w:r>
        <w:rPr>
          <w:rFonts w:hint="eastAsia"/>
        </w:rPr>
        <w:t>た</w:t>
      </w:r>
      <w:r w:rsidR="00A30B69">
        <w:rPr>
          <w:rFonts w:hint="eastAsia"/>
        </w:rPr>
        <w:t>内容に対し、その後、市は動いていないので、どうかと考えているとのことで</w:t>
      </w:r>
      <w:r>
        <w:rPr>
          <w:rFonts w:hint="eastAsia"/>
        </w:rPr>
        <w:t>した</w:t>
      </w:r>
      <w:r w:rsidR="00A30B69">
        <w:rPr>
          <w:rFonts w:hint="eastAsia"/>
        </w:rPr>
        <w:t>。</w:t>
      </w:r>
    </w:p>
    <w:p w14:paraId="52C92A74" w14:textId="77777777" w:rsidR="00DC79B3" w:rsidRDefault="00DC79B3" w:rsidP="00A30B69"/>
    <w:p w14:paraId="075E8E87" w14:textId="4EA3011A" w:rsidR="00A30B69" w:rsidRDefault="00DC79B3" w:rsidP="00A30B69">
      <w:r w:rsidRPr="00DC79B3">
        <w:rPr>
          <w:rFonts w:hint="eastAsia"/>
          <w:b/>
          <w:bCs/>
        </w:rPr>
        <w:t>[</w:t>
      </w:r>
      <w:r w:rsidR="00A30B69" w:rsidRPr="00DC79B3">
        <w:rPr>
          <w:rFonts w:hint="eastAsia"/>
          <w:b/>
          <w:bCs/>
        </w:rPr>
        <w:t>磯山</w:t>
      </w:r>
      <w:r>
        <w:rPr>
          <w:rFonts w:hint="eastAsia"/>
          <w:b/>
          <w:bCs/>
        </w:rPr>
        <w:t>りょう</w:t>
      </w:r>
      <w:r w:rsidR="00A30B69" w:rsidRPr="00DC79B3">
        <w:rPr>
          <w:rFonts w:hint="eastAsia"/>
          <w:b/>
          <w:bCs/>
        </w:rPr>
        <w:t>氏</w:t>
      </w:r>
      <w:r w:rsidRPr="00DC79B3">
        <w:rPr>
          <w:rFonts w:hint="eastAsia"/>
          <w:b/>
          <w:bCs/>
        </w:rPr>
        <w:t>]</w:t>
      </w:r>
      <w:r>
        <w:t xml:space="preserve"> </w:t>
      </w:r>
      <w:r w:rsidR="00A30B69">
        <w:rPr>
          <w:rFonts w:hint="eastAsia"/>
        </w:rPr>
        <w:t>現実</w:t>
      </w:r>
      <w:r>
        <w:rPr>
          <w:rFonts w:hint="eastAsia"/>
        </w:rPr>
        <w:t>として</w:t>
      </w:r>
      <w:r w:rsidR="00A30B69">
        <w:rPr>
          <w:rFonts w:hint="eastAsia"/>
        </w:rPr>
        <w:t>お金がかかるので、具体的</w:t>
      </w:r>
      <w:r>
        <w:rPr>
          <w:rFonts w:hint="eastAsia"/>
        </w:rPr>
        <w:t>な</w:t>
      </w:r>
      <w:r w:rsidR="00A30B69">
        <w:rPr>
          <w:rFonts w:hint="eastAsia"/>
        </w:rPr>
        <w:t>方法を考えましょうという</w:t>
      </w:r>
      <w:r>
        <w:rPr>
          <w:rFonts w:hint="eastAsia"/>
        </w:rPr>
        <w:t>考えで</w:t>
      </w:r>
      <w:r w:rsidR="00A30B69">
        <w:rPr>
          <w:rFonts w:hint="eastAsia"/>
        </w:rPr>
        <w:t>した。土地はすでにあるので、費用のこと</w:t>
      </w:r>
      <w:r>
        <w:rPr>
          <w:rFonts w:hint="eastAsia"/>
        </w:rPr>
        <w:t>は</w:t>
      </w:r>
      <w:r w:rsidR="00A30B69">
        <w:rPr>
          <w:rFonts w:hint="eastAsia"/>
        </w:rPr>
        <w:t>バランスよく考え</w:t>
      </w:r>
      <w:r>
        <w:rPr>
          <w:rFonts w:hint="eastAsia"/>
        </w:rPr>
        <w:t>ればよく</w:t>
      </w:r>
      <w:r w:rsidR="00A30B69">
        <w:rPr>
          <w:rFonts w:hint="eastAsia"/>
        </w:rPr>
        <w:t>、佐川関係者だけで</w:t>
      </w:r>
      <w:r>
        <w:rPr>
          <w:rFonts w:hint="eastAsia"/>
        </w:rPr>
        <w:t>資金</w:t>
      </w:r>
      <w:r w:rsidR="00A30B69">
        <w:rPr>
          <w:rFonts w:hint="eastAsia"/>
        </w:rPr>
        <w:t>が</w:t>
      </w:r>
      <w:r>
        <w:rPr>
          <w:rFonts w:hint="eastAsia"/>
        </w:rPr>
        <w:t>集まるなら</w:t>
      </w:r>
      <w:r w:rsidR="00A30B69">
        <w:rPr>
          <w:rFonts w:hint="eastAsia"/>
        </w:rPr>
        <w:t>、</w:t>
      </w:r>
      <w:r>
        <w:rPr>
          <w:rFonts w:hint="eastAsia"/>
        </w:rPr>
        <w:t>当然</w:t>
      </w:r>
      <w:r w:rsidR="00A30B69">
        <w:rPr>
          <w:rFonts w:hint="eastAsia"/>
        </w:rPr>
        <w:t>前向きに進むといった</w:t>
      </w:r>
      <w:r>
        <w:rPr>
          <w:rFonts w:hint="eastAsia"/>
        </w:rPr>
        <w:t>意見でした</w:t>
      </w:r>
      <w:r w:rsidR="00A30B69">
        <w:rPr>
          <w:rFonts w:hint="eastAsia"/>
        </w:rPr>
        <w:t>。</w:t>
      </w:r>
      <w:r>
        <w:rPr>
          <w:rFonts w:hint="eastAsia"/>
        </w:rPr>
        <w:t>現地も確認し、佐川氏の歴史にも興味を持たれており、氏の人物像を大切に歴史に残すことにも共感している様子でした。</w:t>
      </w:r>
    </w:p>
    <w:p w14:paraId="782CB79D" w14:textId="77777777" w:rsidR="00A30B69" w:rsidRDefault="00A30B69" w:rsidP="00001C80"/>
    <w:p w14:paraId="653B46F8" w14:textId="159ADAC0" w:rsidR="00DC79B3" w:rsidRDefault="00DC79B3" w:rsidP="00DC79B3">
      <w:r>
        <w:rPr>
          <w:rFonts w:hint="eastAsia"/>
        </w:rPr>
        <w:t>お二方とも、公園整備、</w:t>
      </w:r>
      <w:r w:rsidR="00001C80">
        <w:rPr>
          <w:rFonts w:hint="eastAsia"/>
        </w:rPr>
        <w:t>ふるさと納税</w:t>
      </w:r>
      <w:r>
        <w:rPr>
          <w:rFonts w:hint="eastAsia"/>
        </w:rPr>
        <w:t>の活用</w:t>
      </w:r>
      <w:r w:rsidR="004E1DD0">
        <w:rPr>
          <w:rFonts w:hint="eastAsia"/>
        </w:rPr>
        <w:t>、井戸の設置</w:t>
      </w:r>
      <w:r>
        <w:rPr>
          <w:rFonts w:hint="eastAsia"/>
        </w:rPr>
        <w:t>に</w:t>
      </w:r>
      <w:r w:rsidR="004E1DD0">
        <w:rPr>
          <w:rFonts w:hint="eastAsia"/>
        </w:rPr>
        <w:t>は</w:t>
      </w:r>
      <w:r>
        <w:rPr>
          <w:rFonts w:hint="eastAsia"/>
        </w:rPr>
        <w:t>前向きな印象でした。</w:t>
      </w:r>
    </w:p>
    <w:p w14:paraId="63CA0145" w14:textId="050EFAE4" w:rsidR="00001C80" w:rsidRDefault="00001C80" w:rsidP="00001C80"/>
    <w:p w14:paraId="10390DD4" w14:textId="27A36B07" w:rsidR="00DC79B3" w:rsidRDefault="00386048" w:rsidP="00001C80">
      <w:pPr>
        <w:pStyle w:val="a3"/>
        <w:numPr>
          <w:ilvl w:val="0"/>
          <w:numId w:val="37"/>
        </w:numPr>
        <w:ind w:leftChars="0"/>
      </w:pPr>
      <w:r>
        <w:rPr>
          <w:rFonts w:hint="eastAsia"/>
        </w:rPr>
        <w:t>選挙に向けて</w:t>
      </w:r>
      <w:r w:rsidR="00DC79B3">
        <w:rPr>
          <w:rFonts w:hint="eastAsia"/>
        </w:rPr>
        <w:t>のことなので、候補者はたくさんのことを「やる」といってアピールする。実際、当選したあとに、約束を守っているかの確認が必要になってくる</w:t>
      </w:r>
    </w:p>
    <w:p w14:paraId="6886CCDB" w14:textId="4ACA8BF1" w:rsidR="00001C80" w:rsidRDefault="009E269D" w:rsidP="00001C80">
      <w:pPr>
        <w:pStyle w:val="a3"/>
        <w:numPr>
          <w:ilvl w:val="0"/>
          <w:numId w:val="37"/>
        </w:numPr>
        <w:ind w:leftChars="0"/>
      </w:pPr>
      <w:r>
        <w:rPr>
          <w:rFonts w:hint="eastAsia"/>
        </w:rPr>
        <w:t>請願を出すことで</w:t>
      </w:r>
      <w:r w:rsidR="004E1DD0">
        <w:rPr>
          <w:rFonts w:hint="eastAsia"/>
        </w:rPr>
        <w:t>、マニフェストとして</w:t>
      </w:r>
      <w:r>
        <w:rPr>
          <w:rFonts w:hint="eastAsia"/>
        </w:rPr>
        <w:t>優先順位が上がることになるので、この機会に</w:t>
      </w:r>
      <w:r w:rsidR="004E1DD0">
        <w:rPr>
          <w:rFonts w:hint="eastAsia"/>
        </w:rPr>
        <w:t>請願を</w:t>
      </w:r>
      <w:r>
        <w:rPr>
          <w:rFonts w:hint="eastAsia"/>
        </w:rPr>
        <w:t>出す</w:t>
      </w:r>
      <w:r w:rsidR="004E1DD0">
        <w:rPr>
          <w:rFonts w:hint="eastAsia"/>
        </w:rPr>
        <w:t>こと</w:t>
      </w:r>
      <w:r>
        <w:rPr>
          <w:rFonts w:hint="eastAsia"/>
        </w:rPr>
        <w:t>は意味がある</w:t>
      </w:r>
    </w:p>
    <w:p w14:paraId="57676ED2" w14:textId="77777777" w:rsidR="004E1DD0" w:rsidRPr="00001C80" w:rsidRDefault="004E1DD0" w:rsidP="004E1DD0"/>
    <w:p w14:paraId="3C2CE156" w14:textId="39C24331" w:rsidR="00220FDB" w:rsidRDefault="00F8000B" w:rsidP="00CD1E3D">
      <w:pPr>
        <w:pStyle w:val="2"/>
        <w:numPr>
          <w:ilvl w:val="0"/>
          <w:numId w:val="1"/>
        </w:numPr>
        <w:rPr>
          <w:b/>
          <w:bCs/>
          <w:sz w:val="22"/>
          <w:szCs w:val="24"/>
        </w:rPr>
      </w:pPr>
      <w:r>
        <w:rPr>
          <w:rFonts w:hint="eastAsia"/>
          <w:b/>
          <w:bCs/>
          <w:sz w:val="22"/>
          <w:szCs w:val="24"/>
        </w:rPr>
        <w:t>アンケート</w:t>
      </w:r>
      <w:r w:rsidR="00223233">
        <w:rPr>
          <w:rFonts w:hint="eastAsia"/>
          <w:b/>
          <w:bCs/>
          <w:sz w:val="22"/>
          <w:szCs w:val="24"/>
        </w:rPr>
        <w:t>集計結果</w:t>
      </w:r>
      <w:r w:rsidR="003C086F">
        <w:rPr>
          <w:rFonts w:hint="eastAsia"/>
          <w:b/>
          <w:bCs/>
          <w:sz w:val="22"/>
          <w:szCs w:val="24"/>
        </w:rPr>
        <w:t>と今後</w:t>
      </w:r>
      <w:r w:rsidR="00223233">
        <w:rPr>
          <w:rFonts w:hint="eastAsia"/>
          <w:b/>
          <w:bCs/>
          <w:sz w:val="22"/>
          <w:szCs w:val="24"/>
        </w:rPr>
        <w:t>について</w:t>
      </w:r>
    </w:p>
    <w:p w14:paraId="2B0FCBF9" w14:textId="57313D28" w:rsidR="00223233" w:rsidRDefault="004E1DD0" w:rsidP="00223233">
      <w:r>
        <w:rPr>
          <w:rFonts w:hint="eastAsia"/>
        </w:rPr>
        <w:t>（添付</w:t>
      </w:r>
      <w:r w:rsidR="008E06DB">
        <w:rPr>
          <w:rFonts w:hint="eastAsia"/>
        </w:rPr>
        <w:t>資料</w:t>
      </w:r>
      <w:r>
        <w:rPr>
          <w:rFonts w:hint="eastAsia"/>
        </w:rPr>
        <w:t>をご参照ください）</w:t>
      </w:r>
    </w:p>
    <w:p w14:paraId="170405B8" w14:textId="77777777" w:rsidR="004E1DD0" w:rsidRDefault="004E1DD0" w:rsidP="00223233"/>
    <w:p w14:paraId="32B12327" w14:textId="65E92A54" w:rsidR="004E1DD0" w:rsidRDefault="00042CDD" w:rsidP="004E1DD0">
      <w:pPr>
        <w:pStyle w:val="a3"/>
        <w:numPr>
          <w:ilvl w:val="0"/>
          <w:numId w:val="37"/>
        </w:numPr>
        <w:ind w:leftChars="0"/>
      </w:pPr>
      <w:r>
        <w:rPr>
          <w:rFonts w:hint="eastAsia"/>
        </w:rPr>
        <w:t>小平市</w:t>
      </w:r>
      <w:r w:rsidR="004E1DD0">
        <w:rPr>
          <w:rFonts w:hint="eastAsia"/>
        </w:rPr>
        <w:t>の方</w:t>
      </w:r>
      <w:r>
        <w:rPr>
          <w:rFonts w:hint="eastAsia"/>
        </w:rPr>
        <w:t>は回収に</w:t>
      </w:r>
      <w:r w:rsidR="004E1DD0">
        <w:rPr>
          <w:rFonts w:hint="eastAsia"/>
        </w:rPr>
        <w:t>出向いたため</w:t>
      </w:r>
      <w:r>
        <w:rPr>
          <w:rFonts w:hint="eastAsia"/>
        </w:rPr>
        <w:t>、回収率が高い。国分寺</w:t>
      </w:r>
      <w:r w:rsidR="004E1DD0">
        <w:rPr>
          <w:rFonts w:hint="eastAsia"/>
        </w:rPr>
        <w:t>市</w:t>
      </w:r>
      <w:r>
        <w:rPr>
          <w:rFonts w:hint="eastAsia"/>
        </w:rPr>
        <w:t>の方は配ってもらい、</w:t>
      </w:r>
      <w:r w:rsidR="004E1DD0">
        <w:rPr>
          <w:rFonts w:hint="eastAsia"/>
        </w:rPr>
        <w:t>回答した方から</w:t>
      </w:r>
      <w:r>
        <w:rPr>
          <w:rFonts w:hint="eastAsia"/>
        </w:rPr>
        <w:t>町内会長に持ってきてもらった</w:t>
      </w:r>
      <w:r w:rsidR="004E1DD0">
        <w:rPr>
          <w:rFonts w:hint="eastAsia"/>
        </w:rPr>
        <w:t>。</w:t>
      </w:r>
      <w:r>
        <w:rPr>
          <w:rFonts w:hint="eastAsia"/>
        </w:rPr>
        <w:t>積極的に集めることはしていなかったため</w:t>
      </w:r>
      <w:r w:rsidR="004E1DD0">
        <w:rPr>
          <w:rFonts w:hint="eastAsia"/>
        </w:rPr>
        <w:t>、回収率は低め。しかしそれでも</w:t>
      </w:r>
      <w:r>
        <w:rPr>
          <w:rFonts w:hint="eastAsia"/>
        </w:rPr>
        <w:t>２割戻ってきて</w:t>
      </w:r>
      <w:r w:rsidR="004E1DD0">
        <w:rPr>
          <w:rFonts w:hint="eastAsia"/>
        </w:rPr>
        <w:t>おり、関心の高さがうかがえる</w:t>
      </w:r>
    </w:p>
    <w:p w14:paraId="07051935" w14:textId="77777777" w:rsidR="004E1DD0" w:rsidRDefault="002E2653" w:rsidP="00223233">
      <w:pPr>
        <w:pStyle w:val="a3"/>
        <w:numPr>
          <w:ilvl w:val="0"/>
          <w:numId w:val="37"/>
        </w:numPr>
        <w:ind w:leftChars="0"/>
      </w:pPr>
      <w:r>
        <w:rPr>
          <w:rFonts w:hint="eastAsia"/>
        </w:rPr>
        <w:t>水のある池が不要というところは、蚊や虫がわく、というところ</w:t>
      </w:r>
      <w:r w:rsidR="00D03B3D">
        <w:rPr>
          <w:rFonts w:hint="eastAsia"/>
        </w:rPr>
        <w:t>。市の中では維持管理が難しい施設になるかもしれない。</w:t>
      </w:r>
      <w:r w:rsidR="004E1DD0">
        <w:rPr>
          <w:rFonts w:hint="eastAsia"/>
        </w:rPr>
        <w:t>池の部分は、</w:t>
      </w:r>
      <w:r w:rsidR="00D03B3D">
        <w:rPr>
          <w:rFonts w:hint="eastAsia"/>
        </w:rPr>
        <w:t>ビオトープで生物の環境を整備し、生き物と触れ</w:t>
      </w:r>
      <w:r w:rsidR="004E1DD0">
        <w:rPr>
          <w:rFonts w:hint="eastAsia"/>
        </w:rPr>
        <w:t>あえる</w:t>
      </w:r>
      <w:r w:rsidR="00D03B3D">
        <w:rPr>
          <w:rFonts w:hint="eastAsia"/>
        </w:rPr>
        <w:t>場所にしてはどうかという意見もあった</w:t>
      </w:r>
    </w:p>
    <w:p w14:paraId="6FEDB3E8" w14:textId="77777777" w:rsidR="004E1DD0" w:rsidRDefault="00080129" w:rsidP="00223233">
      <w:pPr>
        <w:pStyle w:val="a3"/>
        <w:numPr>
          <w:ilvl w:val="0"/>
          <w:numId w:val="37"/>
        </w:numPr>
        <w:ind w:leftChars="0"/>
      </w:pPr>
      <w:r>
        <w:rPr>
          <w:rFonts w:hint="eastAsia"/>
        </w:rPr>
        <w:t>あったらいいなと思われる設備には、防犯カメラが顕著に高い。それ以外は、季節の草花、日陰。避難場所、防災施設。</w:t>
      </w:r>
    </w:p>
    <w:p w14:paraId="35AACF0A" w14:textId="43836DF6" w:rsidR="004E1DD0" w:rsidRDefault="00C5006E" w:rsidP="00223233">
      <w:pPr>
        <w:pStyle w:val="a3"/>
        <w:numPr>
          <w:ilvl w:val="0"/>
          <w:numId w:val="37"/>
        </w:numPr>
        <w:ind w:leftChars="0"/>
      </w:pPr>
      <w:r>
        <w:rPr>
          <w:rFonts w:hint="eastAsia"/>
        </w:rPr>
        <w:t>佐川先生の認知度については、前から住まれている方は知っていても</w:t>
      </w:r>
      <w:r w:rsidR="004E1DD0">
        <w:rPr>
          <w:rFonts w:hint="eastAsia"/>
        </w:rPr>
        <w:t>、</w:t>
      </w:r>
      <w:r>
        <w:rPr>
          <w:rFonts w:hint="eastAsia"/>
        </w:rPr>
        <w:t>新しく来られた</w:t>
      </w:r>
      <w:r w:rsidR="004E1DD0">
        <w:rPr>
          <w:rFonts w:hint="eastAsia"/>
        </w:rPr>
        <w:t>若い世代の</w:t>
      </w:r>
      <w:r>
        <w:rPr>
          <w:rFonts w:hint="eastAsia"/>
        </w:rPr>
        <w:t>方は</w:t>
      </w:r>
      <w:r w:rsidR="004E1DD0">
        <w:rPr>
          <w:rFonts w:hint="eastAsia"/>
        </w:rPr>
        <w:t>よ</w:t>
      </w:r>
      <w:r>
        <w:rPr>
          <w:rFonts w:hint="eastAsia"/>
        </w:rPr>
        <w:t>く知らない方が多いのだろう</w:t>
      </w:r>
    </w:p>
    <w:p w14:paraId="6871007F" w14:textId="2C60C329" w:rsidR="000E3178" w:rsidRDefault="000E3178" w:rsidP="00223233">
      <w:pPr>
        <w:pStyle w:val="a3"/>
        <w:numPr>
          <w:ilvl w:val="0"/>
          <w:numId w:val="37"/>
        </w:numPr>
        <w:ind w:leftChars="0"/>
      </w:pPr>
      <w:r>
        <w:rPr>
          <w:rFonts w:hint="eastAsia"/>
        </w:rPr>
        <w:t>作ったから終わりではない、その後を会としてどう考えているのか</w:t>
      </w:r>
      <w:r w:rsidR="004E1DD0">
        <w:rPr>
          <w:rFonts w:hint="eastAsia"/>
        </w:rPr>
        <w:t>、</w:t>
      </w:r>
      <w:r>
        <w:rPr>
          <w:rFonts w:hint="eastAsia"/>
        </w:rPr>
        <w:t>という意見も</w:t>
      </w:r>
    </w:p>
    <w:p w14:paraId="09ED966E" w14:textId="77777777" w:rsidR="004E1DD0" w:rsidRDefault="00AC0969" w:rsidP="00223233">
      <w:pPr>
        <w:pStyle w:val="a3"/>
        <w:numPr>
          <w:ilvl w:val="0"/>
          <w:numId w:val="37"/>
        </w:numPr>
        <w:ind w:leftChars="0"/>
      </w:pPr>
      <w:r>
        <w:rPr>
          <w:rFonts w:hint="eastAsia"/>
        </w:rPr>
        <w:lastRenderedPageBreak/>
        <w:t>棒グラフは大きい順に並べると分かりやすいかも</w:t>
      </w:r>
    </w:p>
    <w:p w14:paraId="4D954908" w14:textId="77777777" w:rsidR="004E1DD0" w:rsidRDefault="00860C19" w:rsidP="00223233">
      <w:pPr>
        <w:pStyle w:val="a3"/>
        <w:numPr>
          <w:ilvl w:val="0"/>
          <w:numId w:val="37"/>
        </w:numPr>
        <w:ind w:leftChars="0"/>
      </w:pPr>
      <w:r>
        <w:rPr>
          <w:rFonts w:hint="eastAsia"/>
        </w:rPr>
        <w:t>会に出ていない</w:t>
      </w:r>
      <w:r w:rsidR="004E1DD0">
        <w:rPr>
          <w:rFonts w:hint="eastAsia"/>
        </w:rPr>
        <w:t>方</w:t>
      </w:r>
      <w:r>
        <w:rPr>
          <w:rFonts w:hint="eastAsia"/>
        </w:rPr>
        <w:t>の意見が集ま</w:t>
      </w:r>
      <w:r w:rsidR="004E1DD0">
        <w:rPr>
          <w:rFonts w:hint="eastAsia"/>
        </w:rPr>
        <w:t>った。</w:t>
      </w:r>
      <w:r>
        <w:rPr>
          <w:rFonts w:hint="eastAsia"/>
        </w:rPr>
        <w:t>なかには反対意見もあった。それはどうするのかなと思うところがあるが、個人的には会として重要視しなくてもよいのではないか</w:t>
      </w:r>
      <w:r w:rsidR="004E1DD0">
        <w:rPr>
          <w:rFonts w:hint="eastAsia"/>
        </w:rPr>
        <w:t>と</w:t>
      </w:r>
    </w:p>
    <w:p w14:paraId="179B8508" w14:textId="77777777" w:rsidR="004E1DD0" w:rsidRDefault="00860C19" w:rsidP="00223233">
      <w:pPr>
        <w:pStyle w:val="a3"/>
        <w:numPr>
          <w:ilvl w:val="0"/>
          <w:numId w:val="37"/>
        </w:numPr>
        <w:ind w:leftChars="0"/>
      </w:pPr>
      <w:r>
        <w:rPr>
          <w:rFonts w:hint="eastAsia"/>
        </w:rPr>
        <w:t>公園などの施設は必ず反対意見が出る。100％賛成というところはないので、反対意見の人たちにも配慮しながらプランを考えるという方向性</w:t>
      </w:r>
    </w:p>
    <w:p w14:paraId="76BFB5B3" w14:textId="77777777" w:rsidR="004E1DD0" w:rsidRDefault="00D30DF0" w:rsidP="00223233">
      <w:pPr>
        <w:pStyle w:val="a3"/>
        <w:numPr>
          <w:ilvl w:val="0"/>
          <w:numId w:val="37"/>
        </w:numPr>
        <w:ind w:leftChars="0"/>
      </w:pPr>
      <w:r>
        <w:rPr>
          <w:rFonts w:hint="eastAsia"/>
        </w:rPr>
        <w:t>細い通路については、通行したいからあけておいてほしいという方と、緊急時以外は締めておいてほしいという両方の意見などある</w:t>
      </w:r>
    </w:p>
    <w:p w14:paraId="25F73734" w14:textId="77777777" w:rsidR="004E1DD0" w:rsidRDefault="0064534F" w:rsidP="00223233">
      <w:pPr>
        <w:pStyle w:val="a3"/>
        <w:numPr>
          <w:ilvl w:val="0"/>
          <w:numId w:val="37"/>
        </w:numPr>
        <w:ind w:leftChars="0"/>
      </w:pPr>
      <w:r>
        <w:rPr>
          <w:rFonts w:hint="eastAsia"/>
        </w:rPr>
        <w:t>防犯として、フェンスなど物理的に制限をかけるやり方もある。公園全体として人の目の監視が行き届くような、</w:t>
      </w:r>
      <w:r w:rsidR="004E1DD0">
        <w:rPr>
          <w:rFonts w:hint="eastAsia"/>
        </w:rPr>
        <w:t>「</w:t>
      </w:r>
      <w:r>
        <w:rPr>
          <w:rFonts w:hint="eastAsia"/>
        </w:rPr>
        <w:t>使われている</w:t>
      </w:r>
      <w:r w:rsidR="004E1DD0">
        <w:rPr>
          <w:rFonts w:hint="eastAsia"/>
        </w:rPr>
        <w:t>」</w:t>
      </w:r>
      <w:r>
        <w:rPr>
          <w:rFonts w:hint="eastAsia"/>
        </w:rPr>
        <w:t>公園になると防犯上の意味がある。使われておらず、見通しがよくない状況だと、治安上の問題が出るケースもある</w:t>
      </w:r>
    </w:p>
    <w:p w14:paraId="2673DBE2" w14:textId="77777777" w:rsidR="004E1DD0" w:rsidRDefault="0064534F" w:rsidP="00223233">
      <w:pPr>
        <w:pStyle w:val="a3"/>
        <w:numPr>
          <w:ilvl w:val="0"/>
          <w:numId w:val="37"/>
        </w:numPr>
        <w:ind w:leftChars="0"/>
      </w:pPr>
      <w:r>
        <w:rPr>
          <w:rFonts w:hint="eastAsia"/>
        </w:rPr>
        <w:t>防犯カメラの管理はだれがやるか</w:t>
      </w:r>
      <w:r w:rsidR="004E1DD0">
        <w:rPr>
          <w:rFonts w:hint="eastAsia"/>
        </w:rPr>
        <w:t xml:space="preserve">　</w:t>
      </w:r>
      <w:r w:rsidR="00C8100F">
        <w:rPr>
          <w:rFonts w:hint="eastAsia"/>
        </w:rPr>
        <w:t>→</w:t>
      </w:r>
      <w:r w:rsidR="004E1DD0">
        <w:rPr>
          <w:rFonts w:hint="eastAsia"/>
        </w:rPr>
        <w:t xml:space="preserve">　</w:t>
      </w:r>
      <w:r w:rsidR="00C8100F">
        <w:rPr>
          <w:rFonts w:hint="eastAsia"/>
        </w:rPr>
        <w:t>基本は市が管理するはず。要確認</w:t>
      </w:r>
    </w:p>
    <w:p w14:paraId="4AB3F782" w14:textId="77777777" w:rsidR="004E1DD0" w:rsidRDefault="008F65EF" w:rsidP="00223233">
      <w:pPr>
        <w:pStyle w:val="a3"/>
        <w:numPr>
          <w:ilvl w:val="0"/>
          <w:numId w:val="37"/>
        </w:numPr>
        <w:ind w:leftChars="0"/>
      </w:pPr>
      <w:r>
        <w:rPr>
          <w:rFonts w:hint="eastAsia"/>
        </w:rPr>
        <w:t>道場があったときは防犯カメラがついていた。旧佐川邸にゴミを投げる家があり、それを防ぐ目的</w:t>
      </w:r>
      <w:r w:rsidR="004E1DD0">
        <w:rPr>
          <w:rFonts w:hint="eastAsia"/>
        </w:rPr>
        <w:t>だった</w:t>
      </w:r>
    </w:p>
    <w:p w14:paraId="6335C147" w14:textId="77777777" w:rsidR="004E1DD0" w:rsidRDefault="004E1DD0" w:rsidP="00223233">
      <w:pPr>
        <w:pStyle w:val="a3"/>
        <w:numPr>
          <w:ilvl w:val="0"/>
          <w:numId w:val="37"/>
        </w:numPr>
        <w:ind w:leftChars="0"/>
      </w:pPr>
      <w:r>
        <w:rPr>
          <w:rFonts w:hint="eastAsia"/>
        </w:rPr>
        <w:t>市内で、</w:t>
      </w:r>
      <w:r w:rsidR="00AC5E0A">
        <w:rPr>
          <w:rFonts w:hint="eastAsia"/>
        </w:rPr>
        <w:t>学校の付近や商店街で</w:t>
      </w:r>
      <w:r>
        <w:rPr>
          <w:rFonts w:hint="eastAsia"/>
        </w:rPr>
        <w:t>防犯カメラを</w:t>
      </w:r>
      <w:r w:rsidR="00AC5E0A">
        <w:rPr>
          <w:rFonts w:hint="eastAsia"/>
        </w:rPr>
        <w:t>つけ</w:t>
      </w:r>
      <w:r>
        <w:rPr>
          <w:rFonts w:hint="eastAsia"/>
        </w:rPr>
        <w:t>ている</w:t>
      </w:r>
      <w:r w:rsidR="00AC5E0A">
        <w:rPr>
          <w:rFonts w:hint="eastAsia"/>
        </w:rPr>
        <w:t>ところはあるが、公園につけている場所はない。一般質問で</w:t>
      </w:r>
      <w:r>
        <w:rPr>
          <w:rFonts w:hint="eastAsia"/>
        </w:rPr>
        <w:t>「</w:t>
      </w:r>
      <w:r w:rsidR="00AC5E0A">
        <w:rPr>
          <w:rFonts w:hint="eastAsia"/>
        </w:rPr>
        <w:t>公園にカメラをつけ</w:t>
      </w:r>
      <w:r>
        <w:rPr>
          <w:rFonts w:hint="eastAsia"/>
        </w:rPr>
        <w:t>てほしい」</w:t>
      </w:r>
      <w:r w:rsidR="00AC5E0A">
        <w:rPr>
          <w:rFonts w:hint="eastAsia"/>
        </w:rPr>
        <w:t>という話になった際、市は「つける場所がない」「付近で目を光らせて居ればよい」という趣旨の主張だった</w:t>
      </w:r>
    </w:p>
    <w:p w14:paraId="15A119DF" w14:textId="77777777" w:rsidR="004E1DD0" w:rsidRDefault="0009641B" w:rsidP="00223233">
      <w:pPr>
        <w:pStyle w:val="a3"/>
        <w:numPr>
          <w:ilvl w:val="0"/>
          <w:numId w:val="37"/>
        </w:numPr>
        <w:ind w:leftChars="0"/>
      </w:pPr>
      <w:r>
        <w:rPr>
          <w:rFonts w:hint="eastAsia"/>
        </w:rPr>
        <w:t>公園に</w:t>
      </w:r>
      <w:r w:rsidR="004E1DD0">
        <w:rPr>
          <w:rFonts w:hint="eastAsia"/>
        </w:rPr>
        <w:t>監視カメラを</w:t>
      </w:r>
      <w:r>
        <w:rPr>
          <w:rFonts w:hint="eastAsia"/>
        </w:rPr>
        <w:t>つけている例は</w:t>
      </w:r>
      <w:r w:rsidR="004E1DD0">
        <w:rPr>
          <w:rFonts w:hint="eastAsia"/>
        </w:rPr>
        <w:t>、</w:t>
      </w:r>
      <w:r>
        <w:rPr>
          <w:rFonts w:hint="eastAsia"/>
        </w:rPr>
        <w:t>他の自治体ではけっこうある。抑止効果を狙って</w:t>
      </w:r>
      <w:r w:rsidR="004E1DD0">
        <w:rPr>
          <w:rFonts w:hint="eastAsia"/>
        </w:rPr>
        <w:t>いる。</w:t>
      </w:r>
      <w:r>
        <w:rPr>
          <w:rFonts w:hint="eastAsia"/>
        </w:rPr>
        <w:t>つけっぱなしにして、月一回程度</w:t>
      </w:r>
      <w:r w:rsidR="004E1DD0">
        <w:rPr>
          <w:rFonts w:hint="eastAsia"/>
        </w:rPr>
        <w:t>、</w:t>
      </w:r>
      <w:r>
        <w:rPr>
          <w:rFonts w:hint="eastAsia"/>
        </w:rPr>
        <w:t>動いているかどうかを</w:t>
      </w:r>
      <w:r w:rsidR="004E1DD0">
        <w:rPr>
          <w:rFonts w:hint="eastAsia"/>
        </w:rPr>
        <w:t>確認するなど</w:t>
      </w:r>
    </w:p>
    <w:p w14:paraId="36663DD1" w14:textId="77777777" w:rsidR="004E1DD0" w:rsidRDefault="0009641B" w:rsidP="00223233">
      <w:pPr>
        <w:pStyle w:val="a3"/>
        <w:numPr>
          <w:ilvl w:val="0"/>
          <w:numId w:val="37"/>
        </w:numPr>
        <w:ind w:leftChars="0"/>
      </w:pPr>
      <w:r>
        <w:rPr>
          <w:rFonts w:hint="eastAsia"/>
        </w:rPr>
        <w:t>防犯カメラはいつでもつけられるので</w:t>
      </w:r>
      <w:r w:rsidR="004E1DD0">
        <w:rPr>
          <w:rFonts w:hint="eastAsia"/>
        </w:rPr>
        <w:t>、あと</w:t>
      </w:r>
      <w:r>
        <w:rPr>
          <w:rFonts w:hint="eastAsia"/>
        </w:rPr>
        <w:t>で考えてもいいのではないか</w:t>
      </w:r>
    </w:p>
    <w:p w14:paraId="1FB0FE4B" w14:textId="77777777" w:rsidR="004E1DD0" w:rsidRDefault="00ED081B" w:rsidP="00223233">
      <w:pPr>
        <w:pStyle w:val="a3"/>
        <w:numPr>
          <w:ilvl w:val="0"/>
          <w:numId w:val="37"/>
        </w:numPr>
        <w:ind w:leftChars="0"/>
      </w:pPr>
      <w:r>
        <w:rPr>
          <w:rFonts w:hint="eastAsia"/>
        </w:rPr>
        <w:t>防災という意味では</w:t>
      </w:r>
      <w:r w:rsidR="004E1DD0">
        <w:rPr>
          <w:rFonts w:hint="eastAsia"/>
        </w:rPr>
        <w:t>、せまい通路も</w:t>
      </w:r>
      <w:r>
        <w:rPr>
          <w:rFonts w:hint="eastAsia"/>
        </w:rPr>
        <w:t>通れないとダメなのでは。市内に</w:t>
      </w:r>
      <w:r w:rsidR="004E1DD0">
        <w:rPr>
          <w:rFonts w:hint="eastAsia"/>
        </w:rPr>
        <w:t>は、</w:t>
      </w:r>
      <w:r>
        <w:rPr>
          <w:rFonts w:hint="eastAsia"/>
        </w:rPr>
        <w:t>閉鎖する公園もある</w:t>
      </w:r>
      <w:r w:rsidR="004E1DD0">
        <w:rPr>
          <w:rFonts w:hint="eastAsia"/>
        </w:rPr>
        <w:t>が、公園の意味がなくなるのでは。閉鎖するというのは</w:t>
      </w:r>
      <w:r w:rsidR="00213632">
        <w:rPr>
          <w:rFonts w:hint="eastAsia"/>
        </w:rPr>
        <w:t>防災上も問題</w:t>
      </w:r>
      <w:r w:rsidR="004E1DD0">
        <w:rPr>
          <w:rFonts w:hint="eastAsia"/>
        </w:rPr>
        <w:t>が</w:t>
      </w:r>
      <w:r w:rsidR="00213632">
        <w:rPr>
          <w:rFonts w:hint="eastAsia"/>
        </w:rPr>
        <w:t>ある</w:t>
      </w:r>
    </w:p>
    <w:p w14:paraId="7A8649C6" w14:textId="77777777" w:rsidR="004E1DD0" w:rsidRDefault="00213632" w:rsidP="00223233">
      <w:pPr>
        <w:pStyle w:val="a3"/>
        <w:numPr>
          <w:ilvl w:val="0"/>
          <w:numId w:val="37"/>
        </w:numPr>
        <w:ind w:leftChars="0"/>
      </w:pPr>
      <w:r>
        <w:rPr>
          <w:rFonts w:hint="eastAsia"/>
        </w:rPr>
        <w:t>街灯については、すでに</w:t>
      </w:r>
      <w:r w:rsidR="004E1DD0">
        <w:rPr>
          <w:rFonts w:hint="eastAsia"/>
        </w:rPr>
        <w:t>既存のもので</w:t>
      </w:r>
      <w:r>
        <w:rPr>
          <w:rFonts w:hint="eastAsia"/>
        </w:rPr>
        <w:t>十分明るいので</w:t>
      </w:r>
      <w:r w:rsidR="004E1DD0">
        <w:rPr>
          <w:rFonts w:hint="eastAsia"/>
        </w:rPr>
        <w:t>、新設は</w:t>
      </w:r>
      <w:r>
        <w:rPr>
          <w:rFonts w:hint="eastAsia"/>
        </w:rPr>
        <w:t>特に</w:t>
      </w:r>
      <w:r w:rsidR="004E1DD0">
        <w:rPr>
          <w:rFonts w:hint="eastAsia"/>
        </w:rPr>
        <w:t>必要がないと思う</w:t>
      </w:r>
    </w:p>
    <w:p w14:paraId="241AF68B" w14:textId="77777777" w:rsidR="004E1DD0" w:rsidRDefault="003E3B9C" w:rsidP="00223233">
      <w:pPr>
        <w:pStyle w:val="a3"/>
        <w:numPr>
          <w:ilvl w:val="0"/>
          <w:numId w:val="37"/>
        </w:numPr>
        <w:ind w:leftChars="0"/>
      </w:pPr>
      <w:r>
        <w:rPr>
          <w:rFonts w:hint="eastAsia"/>
        </w:rPr>
        <w:t>アンケートの結果</w:t>
      </w:r>
      <w:r w:rsidR="004E1DD0">
        <w:rPr>
          <w:rFonts w:hint="eastAsia"/>
        </w:rPr>
        <w:t>がまとまったら</w:t>
      </w:r>
      <w:r>
        <w:rPr>
          <w:rFonts w:hint="eastAsia"/>
        </w:rPr>
        <w:t>、調査対象の皆様に報告する。</w:t>
      </w:r>
      <w:r w:rsidR="004E1DD0">
        <w:rPr>
          <w:rFonts w:hint="eastAsia"/>
        </w:rPr>
        <w:t>アンケート結果をふまえて、</w:t>
      </w:r>
      <w:r>
        <w:rPr>
          <w:rFonts w:hint="eastAsia"/>
        </w:rPr>
        <w:t>方向性を定めていく。パブリックワークショップのような形につなげられれば。</w:t>
      </w:r>
      <w:r w:rsidR="004E1DD0">
        <w:rPr>
          <w:rFonts w:hint="eastAsia"/>
        </w:rPr>
        <w:t>「</w:t>
      </w:r>
      <w:r>
        <w:rPr>
          <w:rFonts w:hint="eastAsia"/>
        </w:rPr>
        <w:t>周辺の方々</w:t>
      </w:r>
      <w:r w:rsidR="004E1DD0">
        <w:rPr>
          <w:rFonts w:hint="eastAsia"/>
        </w:rPr>
        <w:t>の</w:t>
      </w:r>
      <w:r>
        <w:rPr>
          <w:rFonts w:hint="eastAsia"/>
        </w:rPr>
        <w:t>関心が高いところ</w:t>
      </w:r>
      <w:r w:rsidR="004E1DD0">
        <w:rPr>
          <w:rFonts w:hint="eastAsia"/>
        </w:rPr>
        <w:t>」</w:t>
      </w:r>
      <w:r>
        <w:rPr>
          <w:rFonts w:hint="eastAsia"/>
        </w:rPr>
        <w:t>で</w:t>
      </w:r>
      <w:r w:rsidR="004E1DD0">
        <w:rPr>
          <w:rFonts w:hint="eastAsia"/>
        </w:rPr>
        <w:t>、</w:t>
      </w:r>
      <w:r>
        <w:rPr>
          <w:rFonts w:hint="eastAsia"/>
        </w:rPr>
        <w:t>うまくのってもらえるような形で進められれば</w:t>
      </w:r>
    </w:p>
    <w:p w14:paraId="0965964C" w14:textId="278461AB" w:rsidR="004E1DD0" w:rsidRDefault="00505203" w:rsidP="00223233">
      <w:pPr>
        <w:pStyle w:val="a3"/>
        <w:numPr>
          <w:ilvl w:val="0"/>
          <w:numId w:val="37"/>
        </w:numPr>
        <w:ind w:leftChars="0"/>
      </w:pPr>
      <w:r>
        <w:rPr>
          <w:rFonts w:hint="eastAsia"/>
        </w:rPr>
        <w:t>住民の方々へのアンケート結果報告用のチラシ</w:t>
      </w:r>
      <w:r w:rsidR="004E1DD0">
        <w:rPr>
          <w:rFonts w:hint="eastAsia"/>
        </w:rPr>
        <w:t>は、</w:t>
      </w:r>
      <w:r>
        <w:rPr>
          <w:rFonts w:hint="eastAsia"/>
        </w:rPr>
        <w:t>「賛成意見・反対意見」のようなスタイルで整理したい</w:t>
      </w:r>
      <w:r w:rsidR="00AC12C7">
        <w:rPr>
          <w:rFonts w:hint="eastAsia"/>
        </w:rPr>
        <w:t>。請願が通ったという内容も記す</w:t>
      </w:r>
    </w:p>
    <w:p w14:paraId="46FEAE27" w14:textId="77777777" w:rsidR="00AC12C7" w:rsidRDefault="0003687F" w:rsidP="00223233">
      <w:pPr>
        <w:pStyle w:val="a3"/>
        <w:numPr>
          <w:ilvl w:val="0"/>
          <w:numId w:val="37"/>
        </w:numPr>
        <w:ind w:leftChars="0"/>
      </w:pPr>
      <w:r>
        <w:rPr>
          <w:rFonts w:hint="eastAsia"/>
        </w:rPr>
        <w:t>今後のスケジュールをまた考え、今年度中にはなにかをしておく、といった形で動いておければ。</w:t>
      </w:r>
      <w:r w:rsidR="00C22E10">
        <w:rPr>
          <w:rFonts w:hint="eastAsia"/>
        </w:rPr>
        <w:t>請願が通</w:t>
      </w:r>
      <w:r w:rsidR="004E1DD0">
        <w:rPr>
          <w:rFonts w:hint="eastAsia"/>
        </w:rPr>
        <w:t>り</w:t>
      </w:r>
      <w:r w:rsidR="00C22E10">
        <w:rPr>
          <w:rFonts w:hint="eastAsia"/>
        </w:rPr>
        <w:t>、</w:t>
      </w:r>
      <w:r w:rsidR="00316624">
        <w:rPr>
          <w:rFonts w:hint="eastAsia"/>
        </w:rPr>
        <w:t>市長が決まったあと、</w:t>
      </w:r>
      <w:r w:rsidR="00C22E10">
        <w:rPr>
          <w:rFonts w:hint="eastAsia"/>
        </w:rPr>
        <w:t>市の担当者も交えて会合し、ワークショップに向けて動くなど</w:t>
      </w:r>
    </w:p>
    <w:p w14:paraId="63972E4D" w14:textId="77777777" w:rsidR="00AC12C7" w:rsidRDefault="00772FEB" w:rsidP="00223233">
      <w:pPr>
        <w:pStyle w:val="a3"/>
        <w:numPr>
          <w:ilvl w:val="0"/>
          <w:numId w:val="37"/>
        </w:numPr>
        <w:ind w:leftChars="0"/>
      </w:pPr>
      <w:r>
        <w:rPr>
          <w:rFonts w:hint="eastAsia"/>
        </w:rPr>
        <w:t>市のワークショップも、面積が決まらないと、という前提だった</w:t>
      </w:r>
      <w:r w:rsidR="00AC12C7">
        <w:rPr>
          <w:rFonts w:hint="eastAsia"/>
        </w:rPr>
        <w:t xml:space="preserve">のでは </w:t>
      </w:r>
      <w:r>
        <w:rPr>
          <w:rFonts w:hint="eastAsia"/>
        </w:rPr>
        <w:t>→</w:t>
      </w:r>
      <w:r w:rsidR="00AC12C7">
        <w:rPr>
          <w:rFonts w:hint="eastAsia"/>
        </w:rPr>
        <w:t xml:space="preserve"> </w:t>
      </w:r>
      <w:r>
        <w:rPr>
          <w:rFonts w:hint="eastAsia"/>
        </w:rPr>
        <w:t>請願が出ているので、売らない方向性でワークショップをやってもらう</w:t>
      </w:r>
    </w:p>
    <w:p w14:paraId="5CCF6F52" w14:textId="77777777" w:rsidR="00AC12C7" w:rsidRDefault="009C0301" w:rsidP="00223233">
      <w:pPr>
        <w:pStyle w:val="a3"/>
        <w:numPr>
          <w:ilvl w:val="0"/>
          <w:numId w:val="37"/>
        </w:numPr>
        <w:ind w:leftChars="0"/>
      </w:pPr>
      <w:r>
        <w:rPr>
          <w:rFonts w:hint="eastAsia"/>
        </w:rPr>
        <w:t>請願が通ったあと、</w:t>
      </w:r>
      <w:r w:rsidR="00316624">
        <w:rPr>
          <w:rFonts w:hint="eastAsia"/>
        </w:rPr>
        <w:t>市長が決まったあたりで、</w:t>
      </w:r>
      <w:r>
        <w:rPr>
          <w:rFonts w:hint="eastAsia"/>
        </w:rPr>
        <w:t>ふるさと納税を</w:t>
      </w:r>
      <w:r w:rsidR="00AC12C7">
        <w:rPr>
          <w:rFonts w:hint="eastAsia"/>
        </w:rPr>
        <w:t>数年に渡って</w:t>
      </w:r>
      <w:r>
        <w:rPr>
          <w:rFonts w:hint="eastAsia"/>
        </w:rPr>
        <w:t>キープしておける仕組み</w:t>
      </w:r>
      <w:r w:rsidR="00AC12C7">
        <w:rPr>
          <w:rFonts w:hint="eastAsia"/>
        </w:rPr>
        <w:t>を構築する場合</w:t>
      </w:r>
      <w:r>
        <w:rPr>
          <w:rFonts w:hint="eastAsia"/>
        </w:rPr>
        <w:t>、どういう課題があるのかを確認する</w:t>
      </w:r>
      <w:r w:rsidR="00AC12C7">
        <w:rPr>
          <w:rFonts w:hint="eastAsia"/>
        </w:rPr>
        <w:t>方法がよいと思う</w:t>
      </w:r>
      <w:r w:rsidR="004D391B">
        <w:rPr>
          <w:rFonts w:hint="eastAsia"/>
        </w:rPr>
        <w:t>。</w:t>
      </w:r>
      <w:r w:rsidR="00AC12C7">
        <w:rPr>
          <w:rFonts w:hint="eastAsia"/>
        </w:rPr>
        <w:t>再来年</w:t>
      </w:r>
      <w:r w:rsidR="004D391B">
        <w:rPr>
          <w:rFonts w:hint="eastAsia"/>
        </w:rPr>
        <w:t>度（令和4年4月</w:t>
      </w:r>
      <w:r w:rsidR="00AC12C7">
        <w:rPr>
          <w:rFonts w:hint="eastAsia"/>
        </w:rPr>
        <w:t>～</w:t>
      </w:r>
      <w:r w:rsidR="004D391B">
        <w:rPr>
          <w:rFonts w:hint="eastAsia"/>
        </w:rPr>
        <w:t>）</w:t>
      </w:r>
      <w:r w:rsidR="00AC12C7">
        <w:rPr>
          <w:rFonts w:hint="eastAsia"/>
        </w:rPr>
        <w:t>から</w:t>
      </w:r>
      <w:r w:rsidR="004D391B">
        <w:rPr>
          <w:rFonts w:hint="eastAsia"/>
        </w:rPr>
        <w:t>設計</w:t>
      </w:r>
      <w:r w:rsidR="00AC12C7">
        <w:rPr>
          <w:rFonts w:hint="eastAsia"/>
        </w:rPr>
        <w:t>に入って</w:t>
      </w:r>
      <w:r w:rsidR="004D391B">
        <w:rPr>
          <w:rFonts w:hint="eastAsia"/>
        </w:rPr>
        <w:t>もらうためには、どういうスケジュールで進めればよいかということも</w:t>
      </w:r>
      <w:r w:rsidR="00AC12C7">
        <w:rPr>
          <w:rFonts w:hint="eastAsia"/>
        </w:rPr>
        <w:t>その会合で確認していけたらよい</w:t>
      </w:r>
    </w:p>
    <w:p w14:paraId="4C19BF65" w14:textId="77777777" w:rsidR="00AC12C7" w:rsidRDefault="00D73EAD" w:rsidP="00223233">
      <w:pPr>
        <w:pStyle w:val="a3"/>
        <w:numPr>
          <w:ilvl w:val="0"/>
          <w:numId w:val="37"/>
        </w:numPr>
        <w:ind w:leftChars="0"/>
      </w:pPr>
      <w:r>
        <w:rPr>
          <w:rFonts w:hint="eastAsia"/>
        </w:rPr>
        <w:lastRenderedPageBreak/>
        <w:t>市がワークショップ</w:t>
      </w:r>
      <w:r w:rsidR="00AC12C7">
        <w:rPr>
          <w:rFonts w:hint="eastAsia"/>
        </w:rPr>
        <w:t>を</w:t>
      </w:r>
      <w:r>
        <w:rPr>
          <w:rFonts w:hint="eastAsia"/>
        </w:rPr>
        <w:t>やってもいいという話</w:t>
      </w:r>
      <w:r w:rsidR="00AC12C7">
        <w:rPr>
          <w:rFonts w:hint="eastAsia"/>
        </w:rPr>
        <w:t>になること</w:t>
      </w:r>
      <w:r>
        <w:rPr>
          <w:rFonts w:hint="eastAsia"/>
        </w:rPr>
        <w:t>は珍しい。</w:t>
      </w:r>
      <w:r w:rsidR="00AC12C7">
        <w:rPr>
          <w:rFonts w:hint="eastAsia"/>
        </w:rPr>
        <w:t>これは、</w:t>
      </w:r>
      <w:r>
        <w:rPr>
          <w:rFonts w:hint="eastAsia"/>
        </w:rPr>
        <w:t>議員が7人くらい参加していることも大きいと思う</w:t>
      </w:r>
    </w:p>
    <w:p w14:paraId="5905E3D4" w14:textId="77777777" w:rsidR="00AC12C7" w:rsidRDefault="00D34A9E" w:rsidP="00223233">
      <w:pPr>
        <w:pStyle w:val="a3"/>
        <w:numPr>
          <w:ilvl w:val="0"/>
          <w:numId w:val="37"/>
        </w:numPr>
        <w:ind w:leftChars="0"/>
      </w:pPr>
      <w:r>
        <w:rPr>
          <w:rFonts w:hint="eastAsia"/>
        </w:rPr>
        <w:t>具体的な配備や位置などは、今後の計画にしておく</w:t>
      </w:r>
      <w:r w:rsidR="00AC12C7">
        <w:rPr>
          <w:rFonts w:hint="eastAsia"/>
        </w:rPr>
        <w:t>。</w:t>
      </w:r>
      <w:r>
        <w:rPr>
          <w:rFonts w:hint="eastAsia"/>
        </w:rPr>
        <w:t>大きなイメージとして、池はなしにするなどのところは決めてお</w:t>
      </w:r>
      <w:r w:rsidR="00AC12C7">
        <w:rPr>
          <w:rFonts w:hint="eastAsia"/>
        </w:rPr>
        <w:t>きたい</w:t>
      </w:r>
    </w:p>
    <w:p w14:paraId="7DE6F0CD" w14:textId="77777777" w:rsidR="00AC12C7" w:rsidRDefault="00387801" w:rsidP="00223233">
      <w:pPr>
        <w:pStyle w:val="a3"/>
        <w:numPr>
          <w:ilvl w:val="0"/>
          <w:numId w:val="37"/>
        </w:numPr>
        <w:ind w:leftChars="0"/>
      </w:pPr>
      <w:r>
        <w:rPr>
          <w:rFonts w:hint="eastAsia"/>
        </w:rPr>
        <w:t>最初に</w:t>
      </w:r>
      <w:r w:rsidR="00AC12C7">
        <w:rPr>
          <w:rFonts w:hint="eastAsia"/>
        </w:rPr>
        <w:t>土地とお金を寄附いただいた</w:t>
      </w:r>
      <w:r>
        <w:rPr>
          <w:rFonts w:hint="eastAsia"/>
        </w:rPr>
        <w:t>ときに、</w:t>
      </w:r>
      <w:r w:rsidR="00AC12C7">
        <w:rPr>
          <w:rFonts w:hint="eastAsia"/>
        </w:rPr>
        <w:t>佐川先生やご子息が、</w:t>
      </w:r>
      <w:r>
        <w:rPr>
          <w:rFonts w:hint="eastAsia"/>
        </w:rPr>
        <w:t>どういうことをイメージされて</w:t>
      </w:r>
      <w:r w:rsidR="00AC12C7">
        <w:rPr>
          <w:rFonts w:hint="eastAsia"/>
        </w:rPr>
        <w:t>いた</w:t>
      </w:r>
      <w:r>
        <w:rPr>
          <w:rFonts w:hint="eastAsia"/>
        </w:rPr>
        <w:t>のか、</w:t>
      </w:r>
      <w:r w:rsidR="00AC12C7">
        <w:rPr>
          <w:rFonts w:hint="eastAsia"/>
        </w:rPr>
        <w:t>その</w:t>
      </w:r>
      <w:r>
        <w:rPr>
          <w:rFonts w:hint="eastAsia"/>
        </w:rPr>
        <w:t>原点のところ</w:t>
      </w:r>
      <w:r w:rsidR="00AC12C7">
        <w:rPr>
          <w:rFonts w:hint="eastAsia"/>
        </w:rPr>
        <w:t>が重要。</w:t>
      </w:r>
      <w:r w:rsidR="00435409">
        <w:rPr>
          <w:rFonts w:hint="eastAsia"/>
        </w:rPr>
        <w:t>近所の方が散策して憩えるような場所をイメージされていたのではないか</w:t>
      </w:r>
      <w:r w:rsidR="00AC12C7">
        <w:rPr>
          <w:rFonts w:hint="eastAsia"/>
        </w:rPr>
        <w:t>。</w:t>
      </w:r>
      <w:r w:rsidR="00435409">
        <w:rPr>
          <w:rFonts w:hint="eastAsia"/>
        </w:rPr>
        <w:t>アンケート結果も重要だが、その原点の思い</w:t>
      </w:r>
      <w:r w:rsidR="00AC12C7">
        <w:rPr>
          <w:rFonts w:hint="eastAsia"/>
        </w:rPr>
        <w:t>を大切にしてほしいと思う</w:t>
      </w:r>
      <w:r w:rsidR="00435409">
        <w:rPr>
          <w:rFonts w:hint="eastAsia"/>
        </w:rPr>
        <w:t>。アンケートでは両方の意見がある</w:t>
      </w:r>
      <w:r w:rsidR="00AC12C7">
        <w:rPr>
          <w:rFonts w:hint="eastAsia"/>
        </w:rPr>
        <w:t>。</w:t>
      </w:r>
      <w:r w:rsidR="00435409">
        <w:rPr>
          <w:rFonts w:hint="eastAsia"/>
        </w:rPr>
        <w:t>気楽に書いた人もいる</w:t>
      </w:r>
      <w:r w:rsidR="00AC12C7">
        <w:rPr>
          <w:rFonts w:hint="eastAsia"/>
        </w:rPr>
        <w:t>。</w:t>
      </w:r>
      <w:r w:rsidR="00435409">
        <w:rPr>
          <w:rFonts w:hint="eastAsia"/>
        </w:rPr>
        <w:t>遊具があったらいいと思っていた人も、公園ができて、道ができて、散歩できるようになると、花をみたり、石を見つけたり、遊具以上の体験ができると気づくこともある</w:t>
      </w:r>
      <w:r w:rsidR="00AC12C7">
        <w:rPr>
          <w:rFonts w:hint="eastAsia"/>
        </w:rPr>
        <w:t>だろう</w:t>
      </w:r>
      <w:r w:rsidR="00435409">
        <w:rPr>
          <w:rFonts w:hint="eastAsia"/>
        </w:rPr>
        <w:t>。</w:t>
      </w:r>
      <w:r w:rsidR="00AC12C7">
        <w:rPr>
          <w:rFonts w:hint="eastAsia"/>
        </w:rPr>
        <w:t>私の</w:t>
      </w:r>
      <w:r w:rsidR="001B12A9">
        <w:rPr>
          <w:rFonts w:hint="eastAsia"/>
        </w:rPr>
        <w:t>子供たちが小さいころ、子どもと</w:t>
      </w:r>
      <w:r w:rsidR="00AC12C7">
        <w:rPr>
          <w:rFonts w:hint="eastAsia"/>
        </w:rPr>
        <w:t>一緒に</w:t>
      </w:r>
      <w:r w:rsidR="001B12A9">
        <w:rPr>
          <w:rFonts w:hint="eastAsia"/>
        </w:rPr>
        <w:t>たまたま迷い込</w:t>
      </w:r>
      <w:r w:rsidR="00AC12C7">
        <w:rPr>
          <w:rFonts w:hint="eastAsia"/>
        </w:rPr>
        <w:t>んだ。</w:t>
      </w:r>
      <w:r w:rsidR="001B12A9">
        <w:rPr>
          <w:rFonts w:hint="eastAsia"/>
        </w:rPr>
        <w:t>道場を抜け、夢のような緑の中をくぐって、どこに出るか</w:t>
      </w:r>
      <w:r w:rsidR="00AC12C7">
        <w:rPr>
          <w:rFonts w:hint="eastAsia"/>
        </w:rPr>
        <w:t>、</w:t>
      </w:r>
      <w:r w:rsidR="001B12A9">
        <w:rPr>
          <w:rFonts w:hint="eastAsia"/>
        </w:rPr>
        <w:t>まさかここに出るとは、という体験があ</w:t>
      </w:r>
      <w:r w:rsidR="00AC12C7">
        <w:rPr>
          <w:rFonts w:hint="eastAsia"/>
        </w:rPr>
        <w:t>った</w:t>
      </w:r>
      <w:r w:rsidR="001B12A9">
        <w:rPr>
          <w:rFonts w:hint="eastAsia"/>
        </w:rPr>
        <w:t>。</w:t>
      </w:r>
      <w:r w:rsidR="00EE2789">
        <w:rPr>
          <w:rFonts w:hint="eastAsia"/>
        </w:rPr>
        <w:t>遊具があった</w:t>
      </w:r>
      <w:r w:rsidR="00AC12C7">
        <w:rPr>
          <w:rFonts w:hint="eastAsia"/>
        </w:rPr>
        <w:t>方がよい</w:t>
      </w:r>
      <w:r w:rsidR="00EE2789">
        <w:rPr>
          <w:rFonts w:hint="eastAsia"/>
        </w:rPr>
        <w:t>と思っていた人も、考え方が変わってくると思う。</w:t>
      </w:r>
      <w:r w:rsidR="00FD0233">
        <w:rPr>
          <w:rFonts w:hint="eastAsia"/>
        </w:rPr>
        <w:t>いろいろ進んでいて</w:t>
      </w:r>
      <w:r w:rsidR="00AC12C7">
        <w:rPr>
          <w:rFonts w:hint="eastAsia"/>
        </w:rPr>
        <w:t>いる</w:t>
      </w:r>
      <w:r w:rsidR="00FD0233">
        <w:rPr>
          <w:rFonts w:hint="eastAsia"/>
        </w:rPr>
        <w:t>方向性をみて、安心している。</w:t>
      </w:r>
      <w:r w:rsidR="002C3BA5">
        <w:rPr>
          <w:rFonts w:hint="eastAsia"/>
        </w:rPr>
        <w:t>ワークショップをすることはいいと思うが、もともとの</w:t>
      </w:r>
      <w:r w:rsidR="00AC12C7">
        <w:rPr>
          <w:rFonts w:hint="eastAsia"/>
        </w:rPr>
        <w:t>思いの</w:t>
      </w:r>
      <w:r w:rsidR="002C3BA5">
        <w:rPr>
          <w:rFonts w:hint="eastAsia"/>
        </w:rPr>
        <w:t>ところは</w:t>
      </w:r>
      <w:r w:rsidR="00AC12C7">
        <w:rPr>
          <w:rFonts w:hint="eastAsia"/>
        </w:rPr>
        <w:t>、</w:t>
      </w:r>
      <w:r w:rsidR="002C3BA5">
        <w:rPr>
          <w:rFonts w:hint="eastAsia"/>
        </w:rPr>
        <w:t>ずれないでほしいと思う。</w:t>
      </w:r>
    </w:p>
    <w:p w14:paraId="128EB2EF" w14:textId="77777777" w:rsidR="00AC12C7" w:rsidRDefault="00AC12C7" w:rsidP="00223233">
      <w:pPr>
        <w:pStyle w:val="a3"/>
        <w:numPr>
          <w:ilvl w:val="0"/>
          <w:numId w:val="37"/>
        </w:numPr>
        <w:ind w:leftChars="0"/>
      </w:pPr>
      <w:r>
        <w:rPr>
          <w:rFonts w:hint="eastAsia"/>
        </w:rPr>
        <w:t>それこそが</w:t>
      </w:r>
      <w:r w:rsidR="002C3BA5">
        <w:rPr>
          <w:rFonts w:hint="eastAsia"/>
        </w:rPr>
        <w:t>コンセプトづくりのところ。佐川先生のことも知らない人たちがいる中で、</w:t>
      </w:r>
      <w:r>
        <w:rPr>
          <w:rFonts w:hint="eastAsia"/>
        </w:rPr>
        <w:t>寄附</w:t>
      </w:r>
      <w:r w:rsidR="002C3BA5">
        <w:rPr>
          <w:rFonts w:hint="eastAsia"/>
        </w:rPr>
        <w:t>し</w:t>
      </w:r>
      <w:r>
        <w:rPr>
          <w:rFonts w:hint="eastAsia"/>
        </w:rPr>
        <w:t>ていただいた</w:t>
      </w:r>
      <w:r w:rsidR="002C3BA5">
        <w:rPr>
          <w:rFonts w:hint="eastAsia"/>
        </w:rPr>
        <w:t>経緯や</w:t>
      </w:r>
      <w:r>
        <w:rPr>
          <w:rFonts w:hint="eastAsia"/>
        </w:rPr>
        <w:t>、</w:t>
      </w:r>
      <w:r w:rsidR="002C3BA5">
        <w:rPr>
          <w:rFonts w:hint="eastAsia"/>
        </w:rPr>
        <w:t>思いを共有する中で</w:t>
      </w:r>
      <w:r>
        <w:rPr>
          <w:rFonts w:hint="eastAsia"/>
        </w:rPr>
        <w:t>のコンセプト。</w:t>
      </w:r>
    </w:p>
    <w:p w14:paraId="29B21519" w14:textId="77777777" w:rsidR="00AC12C7" w:rsidRDefault="00AF24AB" w:rsidP="00223233">
      <w:pPr>
        <w:pStyle w:val="a3"/>
        <w:numPr>
          <w:ilvl w:val="0"/>
          <w:numId w:val="37"/>
        </w:numPr>
        <w:ind w:leftChars="0"/>
      </w:pPr>
      <w:r>
        <w:rPr>
          <w:rFonts w:hint="eastAsia"/>
        </w:rPr>
        <w:t>佐川先生のご子息のご意見として、公園については</w:t>
      </w:r>
      <w:r w:rsidR="00AC12C7">
        <w:rPr>
          <w:rFonts w:hint="eastAsia"/>
        </w:rPr>
        <w:t>、</w:t>
      </w:r>
      <w:r>
        <w:rPr>
          <w:rFonts w:hint="eastAsia"/>
        </w:rPr>
        <w:t>子どもが楽しそうに遊んでいるのがいい</w:t>
      </w:r>
      <w:r w:rsidR="00AC12C7">
        <w:rPr>
          <w:rFonts w:hint="eastAsia"/>
        </w:rPr>
        <w:t>ということがあった。</w:t>
      </w:r>
      <w:r>
        <w:rPr>
          <w:rFonts w:hint="eastAsia"/>
        </w:rPr>
        <w:t>道場があったことを</w:t>
      </w:r>
      <w:r w:rsidR="00AC12C7">
        <w:rPr>
          <w:rFonts w:hint="eastAsia"/>
        </w:rPr>
        <w:t>知って</w:t>
      </w:r>
      <w:r>
        <w:rPr>
          <w:rFonts w:hint="eastAsia"/>
        </w:rPr>
        <w:t>もらいたいというところ</w:t>
      </w:r>
      <w:r w:rsidR="00AC12C7">
        <w:rPr>
          <w:rFonts w:hint="eastAsia"/>
        </w:rPr>
        <w:t>も</w:t>
      </w:r>
      <w:r>
        <w:rPr>
          <w:rFonts w:hint="eastAsia"/>
        </w:rPr>
        <w:t>ある</w:t>
      </w:r>
    </w:p>
    <w:p w14:paraId="67D0F2B9" w14:textId="77777777" w:rsidR="00AC12C7" w:rsidRDefault="00FD0233" w:rsidP="00223233">
      <w:pPr>
        <w:pStyle w:val="a3"/>
        <w:numPr>
          <w:ilvl w:val="0"/>
          <w:numId w:val="37"/>
        </w:numPr>
        <w:ind w:leftChars="0"/>
      </w:pPr>
      <w:r>
        <w:rPr>
          <w:rFonts w:hint="eastAsia"/>
        </w:rPr>
        <w:t>佐川氏も</w:t>
      </w:r>
      <w:r w:rsidR="00AC12C7">
        <w:rPr>
          <w:rFonts w:hint="eastAsia"/>
        </w:rPr>
        <w:t>、</w:t>
      </w:r>
      <w:r>
        <w:rPr>
          <w:rFonts w:hint="eastAsia"/>
        </w:rPr>
        <w:t>ご子息のご意見も、地域の人たちに使ってもらいたいという思い。解放して地域の人たちが自由に出入りしたり、花をつんだり、そういうことを望んでいたようだ</w:t>
      </w:r>
    </w:p>
    <w:p w14:paraId="05B0BED7" w14:textId="77777777" w:rsidR="00AC12C7" w:rsidRDefault="00AC12C7" w:rsidP="00223233">
      <w:pPr>
        <w:pStyle w:val="a3"/>
        <w:numPr>
          <w:ilvl w:val="0"/>
          <w:numId w:val="37"/>
        </w:numPr>
        <w:ind w:leftChars="0"/>
      </w:pPr>
      <w:r>
        <w:rPr>
          <w:rFonts w:hint="eastAsia"/>
        </w:rPr>
        <w:t>私は、</w:t>
      </w:r>
      <w:r w:rsidR="004C5F31">
        <w:rPr>
          <w:rFonts w:hint="eastAsia"/>
        </w:rPr>
        <w:t>武蔵野市のプレイパークで勤務していた。</w:t>
      </w:r>
      <w:r>
        <w:rPr>
          <w:rFonts w:hint="eastAsia"/>
        </w:rPr>
        <w:t>プレイパークは、</w:t>
      </w:r>
      <w:r w:rsidR="004C5F31">
        <w:rPr>
          <w:rFonts w:hint="eastAsia"/>
        </w:rPr>
        <w:t>小平市は市の主導で作っているところはない</w:t>
      </w:r>
      <w:r>
        <w:rPr>
          <w:rFonts w:hint="eastAsia"/>
        </w:rPr>
        <w:t>が</w:t>
      </w:r>
      <w:r w:rsidR="004C5F31">
        <w:rPr>
          <w:rFonts w:hint="eastAsia"/>
        </w:rPr>
        <w:t>、武蔵野市は市の主導で作ってい</w:t>
      </w:r>
      <w:r>
        <w:rPr>
          <w:rFonts w:hint="eastAsia"/>
        </w:rPr>
        <w:t>る</w:t>
      </w:r>
      <w:r w:rsidR="004C5F31">
        <w:rPr>
          <w:rFonts w:hint="eastAsia"/>
        </w:rPr>
        <w:t>。これからの子ども</w:t>
      </w:r>
      <w:r>
        <w:rPr>
          <w:rFonts w:hint="eastAsia"/>
        </w:rPr>
        <w:t>や地域社会にとって</w:t>
      </w:r>
      <w:r w:rsidR="004C5F31">
        <w:rPr>
          <w:rFonts w:hint="eastAsia"/>
        </w:rPr>
        <w:t>は</w:t>
      </w:r>
      <w:r>
        <w:rPr>
          <w:rFonts w:hint="eastAsia"/>
        </w:rPr>
        <w:t>、</w:t>
      </w:r>
      <w:r w:rsidR="004C5F31">
        <w:rPr>
          <w:rFonts w:hint="eastAsia"/>
        </w:rPr>
        <w:t>遊具が</w:t>
      </w:r>
      <w:r>
        <w:rPr>
          <w:rFonts w:hint="eastAsia"/>
        </w:rPr>
        <w:t>用意されて「</w:t>
      </w:r>
      <w:r w:rsidR="004C5F31">
        <w:rPr>
          <w:rFonts w:hint="eastAsia"/>
        </w:rPr>
        <w:t>こういう使い方をしてください</w:t>
      </w:r>
      <w:r>
        <w:rPr>
          <w:rFonts w:hint="eastAsia"/>
        </w:rPr>
        <w:t>」</w:t>
      </w:r>
      <w:r w:rsidR="004C5F31">
        <w:rPr>
          <w:rFonts w:hint="eastAsia"/>
        </w:rPr>
        <w:t>という公園があるより、地域の人たちがどのように公園にかかわっていけるか、</w:t>
      </w:r>
      <w:r w:rsidR="005C000B">
        <w:rPr>
          <w:rFonts w:hint="eastAsia"/>
        </w:rPr>
        <w:t>住民の人たちが主体的にかかわれるような空間があるという</w:t>
      </w:r>
      <w:r>
        <w:rPr>
          <w:rFonts w:hint="eastAsia"/>
        </w:rPr>
        <w:t>ことが理想的</w:t>
      </w:r>
      <w:r w:rsidR="005C000B">
        <w:rPr>
          <w:rFonts w:hint="eastAsia"/>
        </w:rPr>
        <w:t>だと実感している。</w:t>
      </w:r>
      <w:r w:rsidR="001706C5">
        <w:rPr>
          <w:rFonts w:hint="eastAsia"/>
        </w:rPr>
        <w:t>たとえば</w:t>
      </w:r>
      <w:r>
        <w:rPr>
          <w:rFonts w:hint="eastAsia"/>
        </w:rPr>
        <w:t>、</w:t>
      </w:r>
      <w:r w:rsidR="001706C5">
        <w:rPr>
          <w:rFonts w:hint="eastAsia"/>
        </w:rPr>
        <w:t>何もなくとも、花をつんだり、野菜を育て</w:t>
      </w:r>
      <w:r>
        <w:rPr>
          <w:rFonts w:hint="eastAsia"/>
        </w:rPr>
        <w:t>たり</w:t>
      </w:r>
      <w:r w:rsidR="001706C5">
        <w:rPr>
          <w:rFonts w:hint="eastAsia"/>
        </w:rPr>
        <w:t>できる</w:t>
      </w:r>
      <w:r>
        <w:rPr>
          <w:rFonts w:hint="eastAsia"/>
        </w:rPr>
        <w:t>ことこそが</w:t>
      </w:r>
      <w:r w:rsidR="001706C5">
        <w:rPr>
          <w:rFonts w:hint="eastAsia"/>
        </w:rPr>
        <w:t>素晴らしいと思う。防災のための井戸をつくることも必要なこと。プレイパークに数年間勤務</w:t>
      </w:r>
      <w:r>
        <w:rPr>
          <w:rFonts w:hint="eastAsia"/>
        </w:rPr>
        <w:t>した</w:t>
      </w:r>
      <w:r w:rsidR="001706C5">
        <w:rPr>
          <w:rFonts w:hint="eastAsia"/>
        </w:rPr>
        <w:t>経験から実感する</w:t>
      </w:r>
      <w:r>
        <w:rPr>
          <w:rFonts w:hint="eastAsia"/>
        </w:rPr>
        <w:t>のは</w:t>
      </w:r>
      <w:r w:rsidR="001706C5">
        <w:rPr>
          <w:rFonts w:hint="eastAsia"/>
        </w:rPr>
        <w:t>、地域の人たちが、子どもがもっと自由に遊べる場所を提供しようという運動</w:t>
      </w:r>
      <w:r>
        <w:rPr>
          <w:rFonts w:hint="eastAsia"/>
        </w:rPr>
        <w:t>の重要性</w:t>
      </w:r>
    </w:p>
    <w:p w14:paraId="24CC4993" w14:textId="18B9F70E" w:rsidR="00AC12C7" w:rsidRDefault="001706C5" w:rsidP="00223233">
      <w:pPr>
        <w:pStyle w:val="a3"/>
        <w:numPr>
          <w:ilvl w:val="0"/>
          <w:numId w:val="37"/>
        </w:numPr>
        <w:ind w:leftChars="0"/>
      </w:pPr>
      <w:r>
        <w:rPr>
          <w:rFonts w:hint="eastAsia"/>
        </w:rPr>
        <w:t>ある程度まで進んだら</w:t>
      </w:r>
      <w:r w:rsidR="00AC12C7">
        <w:rPr>
          <w:rFonts w:hint="eastAsia"/>
        </w:rPr>
        <w:t>、知り合いの記者を通じて</w:t>
      </w:r>
      <w:r>
        <w:rPr>
          <w:rFonts w:hint="eastAsia"/>
        </w:rPr>
        <w:t>新聞の取材をしてもらうこと</w:t>
      </w:r>
      <w:r w:rsidR="00AC12C7">
        <w:rPr>
          <w:rFonts w:hint="eastAsia"/>
        </w:rPr>
        <w:t>も</w:t>
      </w:r>
    </w:p>
    <w:p w14:paraId="54ECFFA1" w14:textId="77777777" w:rsidR="00AC12C7" w:rsidRDefault="00B2622A" w:rsidP="00223233">
      <w:pPr>
        <w:pStyle w:val="a3"/>
        <w:numPr>
          <w:ilvl w:val="0"/>
          <w:numId w:val="37"/>
        </w:numPr>
        <w:ind w:leftChars="0"/>
      </w:pPr>
      <w:r>
        <w:rPr>
          <w:rFonts w:hint="eastAsia"/>
        </w:rPr>
        <w:t>道場関係者</w:t>
      </w:r>
      <w:r w:rsidR="00AC12C7">
        <w:rPr>
          <w:rFonts w:hint="eastAsia"/>
        </w:rPr>
        <w:t>から、</w:t>
      </w:r>
      <w:r>
        <w:rPr>
          <w:rFonts w:hint="eastAsia"/>
        </w:rPr>
        <w:t>昔の建物のおもかげをしのぶような、写真などあればよい</w:t>
      </w:r>
    </w:p>
    <w:p w14:paraId="3B6BCB88" w14:textId="77777777" w:rsidR="00AC12C7" w:rsidRDefault="00FA624F" w:rsidP="00223233">
      <w:pPr>
        <w:pStyle w:val="a3"/>
        <w:numPr>
          <w:ilvl w:val="0"/>
          <w:numId w:val="37"/>
        </w:numPr>
        <w:ind w:leftChars="0"/>
      </w:pPr>
      <w:r>
        <w:rPr>
          <w:rFonts w:hint="eastAsia"/>
        </w:rPr>
        <w:t>灯篭は安全上の問題もあるので、しっかり</w:t>
      </w:r>
      <w:r w:rsidR="00AC12C7">
        <w:rPr>
          <w:rFonts w:hint="eastAsia"/>
        </w:rPr>
        <w:t>した対応が必要</w:t>
      </w:r>
      <w:r>
        <w:rPr>
          <w:rFonts w:hint="eastAsia"/>
        </w:rPr>
        <w:t>。</w:t>
      </w:r>
      <w:r w:rsidR="00FE4C1C">
        <w:rPr>
          <w:rFonts w:hint="eastAsia"/>
        </w:rPr>
        <w:t>専門家からは倒れることはないという意見もあった。子どもの遊び場として、</w:t>
      </w:r>
      <w:r w:rsidR="00AC12C7">
        <w:rPr>
          <w:rFonts w:hint="eastAsia"/>
        </w:rPr>
        <w:t>触った</w:t>
      </w:r>
      <w:r w:rsidR="00FE4C1C">
        <w:rPr>
          <w:rFonts w:hint="eastAsia"/>
        </w:rPr>
        <w:t>くらいでは倒れないと思うが、心配する声もある。</w:t>
      </w:r>
      <w:r w:rsidR="00944E7C">
        <w:rPr>
          <w:rFonts w:hint="eastAsia"/>
        </w:rPr>
        <w:t>小平市の</w:t>
      </w:r>
      <w:r w:rsidR="00AC12C7">
        <w:rPr>
          <w:rFonts w:hint="eastAsia"/>
        </w:rPr>
        <w:t>当初</w:t>
      </w:r>
      <w:r w:rsidR="00944E7C">
        <w:rPr>
          <w:rFonts w:hint="eastAsia"/>
        </w:rPr>
        <w:t>案としては</w:t>
      </w:r>
      <w:r w:rsidR="00AC12C7">
        <w:rPr>
          <w:rFonts w:hint="eastAsia"/>
        </w:rPr>
        <w:t>、</w:t>
      </w:r>
      <w:r w:rsidR="00944E7C">
        <w:rPr>
          <w:rFonts w:hint="eastAsia"/>
        </w:rPr>
        <w:t>立ち入り禁止区域にする予定だったはず。</w:t>
      </w:r>
      <w:r w:rsidR="00810322">
        <w:rPr>
          <w:rFonts w:hint="eastAsia"/>
        </w:rPr>
        <w:t>柵をつくる予定だった。杭を打ってロープをはる公園もある</w:t>
      </w:r>
      <w:r w:rsidR="00AC12C7">
        <w:rPr>
          <w:rFonts w:hint="eastAsia"/>
        </w:rPr>
        <w:t>。</w:t>
      </w:r>
    </w:p>
    <w:p w14:paraId="43029A74" w14:textId="77777777" w:rsidR="003C086F" w:rsidRDefault="00810322" w:rsidP="00223233">
      <w:pPr>
        <w:pStyle w:val="a3"/>
        <w:numPr>
          <w:ilvl w:val="0"/>
          <w:numId w:val="37"/>
        </w:numPr>
        <w:ind w:leftChars="0"/>
      </w:pPr>
      <w:r>
        <w:rPr>
          <w:rFonts w:hint="eastAsia"/>
        </w:rPr>
        <w:lastRenderedPageBreak/>
        <w:t>井戸はどのようなイメージか</w:t>
      </w:r>
      <w:r w:rsidR="00AC12C7">
        <w:rPr>
          <w:rFonts w:hint="eastAsia"/>
        </w:rPr>
        <w:t xml:space="preserve"> </w:t>
      </w:r>
      <w:r>
        <w:rPr>
          <w:rFonts w:hint="eastAsia"/>
        </w:rPr>
        <w:t>→</w:t>
      </w:r>
      <w:r w:rsidR="00AC12C7">
        <w:rPr>
          <w:rFonts w:hint="eastAsia"/>
        </w:rPr>
        <w:t xml:space="preserve"> </w:t>
      </w:r>
      <w:r w:rsidR="00836F75">
        <w:rPr>
          <w:rFonts w:hint="eastAsia"/>
        </w:rPr>
        <w:t>昔のような大きな穴</w:t>
      </w:r>
      <w:r w:rsidR="00AC12C7">
        <w:rPr>
          <w:rFonts w:hint="eastAsia"/>
        </w:rPr>
        <w:t>は掘らない</w:t>
      </w:r>
      <w:r w:rsidR="00836F75">
        <w:rPr>
          <w:rFonts w:hint="eastAsia"/>
        </w:rPr>
        <w:t>。せいぜい</w:t>
      </w:r>
      <w:r w:rsidR="00AC12C7">
        <w:rPr>
          <w:rFonts w:hint="eastAsia"/>
        </w:rPr>
        <w:t>直径</w:t>
      </w:r>
      <w:r w:rsidR="00836F75">
        <w:rPr>
          <w:rFonts w:hint="eastAsia"/>
        </w:rPr>
        <w:t>10センチくらい。</w:t>
      </w:r>
      <w:r w:rsidR="00AC12C7">
        <w:rPr>
          <w:rFonts w:hint="eastAsia"/>
        </w:rPr>
        <w:t>手押し</w:t>
      </w:r>
      <w:r w:rsidR="00836F75">
        <w:rPr>
          <w:rFonts w:hint="eastAsia"/>
        </w:rPr>
        <w:t>ポンプ</w:t>
      </w:r>
      <w:r w:rsidR="00AC12C7">
        <w:rPr>
          <w:rFonts w:hint="eastAsia"/>
        </w:rPr>
        <w:t>は、</w:t>
      </w:r>
      <w:r>
        <w:rPr>
          <w:rFonts w:hint="eastAsia"/>
        </w:rPr>
        <w:t>子供が手を挟むことはないが、挟まないようにするカバーもある。国分寺には21か所。子どもが普段触っても危なくないようになっている。</w:t>
      </w:r>
    </w:p>
    <w:p w14:paraId="58C9ADF2" w14:textId="77777777" w:rsidR="003C086F" w:rsidRDefault="009904E8" w:rsidP="00223233">
      <w:pPr>
        <w:pStyle w:val="a3"/>
        <w:numPr>
          <w:ilvl w:val="0"/>
          <w:numId w:val="37"/>
        </w:numPr>
        <w:ind w:leftChars="0"/>
      </w:pPr>
      <w:r>
        <w:rPr>
          <w:rFonts w:hint="eastAsia"/>
        </w:rPr>
        <w:t>立ち入り禁止など</w:t>
      </w:r>
      <w:r w:rsidR="003C086F">
        <w:rPr>
          <w:rFonts w:hint="eastAsia"/>
        </w:rPr>
        <w:t>の</w:t>
      </w:r>
      <w:r>
        <w:rPr>
          <w:rFonts w:hint="eastAsia"/>
        </w:rPr>
        <w:t>禁止事項を増やしていくと、遊ぶ子どもたちにも大人</w:t>
      </w:r>
      <w:r w:rsidR="003C086F">
        <w:rPr>
          <w:rFonts w:hint="eastAsia"/>
        </w:rPr>
        <w:t>たち</w:t>
      </w:r>
      <w:r>
        <w:rPr>
          <w:rFonts w:hint="eastAsia"/>
        </w:rPr>
        <w:t>にもデメリット</w:t>
      </w:r>
      <w:r w:rsidR="003C086F">
        <w:rPr>
          <w:rFonts w:hint="eastAsia"/>
        </w:rPr>
        <w:t>。</w:t>
      </w:r>
      <w:r>
        <w:rPr>
          <w:rFonts w:hint="eastAsia"/>
        </w:rPr>
        <w:t>禁止事項を減らして自由に使えるような</w:t>
      </w:r>
      <w:r w:rsidR="003C086F">
        <w:rPr>
          <w:rFonts w:hint="eastAsia"/>
        </w:rPr>
        <w:t>、チャプチャプ</w:t>
      </w:r>
      <w:r>
        <w:rPr>
          <w:rFonts w:hint="eastAsia"/>
        </w:rPr>
        <w:t>池などの設備を作って自由に遊べる</w:t>
      </w:r>
      <w:r w:rsidR="003C086F">
        <w:rPr>
          <w:rFonts w:hint="eastAsia"/>
        </w:rPr>
        <w:t>ようにする方法</w:t>
      </w:r>
      <w:r>
        <w:rPr>
          <w:rFonts w:hint="eastAsia"/>
        </w:rPr>
        <w:t>もある。</w:t>
      </w:r>
      <w:r w:rsidR="009E2AA3">
        <w:rPr>
          <w:rFonts w:hint="eastAsia"/>
        </w:rPr>
        <w:t>水が井戸から来るようにするなど</w:t>
      </w:r>
    </w:p>
    <w:p w14:paraId="64DCEDBC" w14:textId="18566F09" w:rsidR="003C086F" w:rsidRDefault="002F0134" w:rsidP="00223233">
      <w:pPr>
        <w:pStyle w:val="a3"/>
        <w:numPr>
          <w:ilvl w:val="0"/>
          <w:numId w:val="37"/>
        </w:numPr>
        <w:ind w:leftChars="0"/>
      </w:pPr>
      <w:r>
        <w:rPr>
          <w:rFonts w:hint="eastAsia"/>
        </w:rPr>
        <w:t>道場の目の前のマンションに井戸がある</w:t>
      </w:r>
      <w:r w:rsidR="003C086F">
        <w:rPr>
          <w:rFonts w:hint="eastAsia"/>
        </w:rPr>
        <w:t>ので、それを見ていただければ参考になる</w:t>
      </w:r>
    </w:p>
    <w:p w14:paraId="11FE8E08" w14:textId="77777777" w:rsidR="003C086F" w:rsidRDefault="003C086F" w:rsidP="00223233">
      <w:pPr>
        <w:pStyle w:val="a3"/>
        <w:numPr>
          <w:ilvl w:val="0"/>
          <w:numId w:val="37"/>
        </w:numPr>
        <w:ind w:leftChars="0"/>
      </w:pPr>
      <w:r>
        <w:rPr>
          <w:rFonts w:hint="eastAsia"/>
        </w:rPr>
        <w:t>公園用地が、</w:t>
      </w:r>
      <w:r w:rsidR="00FA624F">
        <w:rPr>
          <w:rFonts w:hint="eastAsia"/>
        </w:rPr>
        <w:t>現状のまま残され</w:t>
      </w:r>
      <w:r>
        <w:rPr>
          <w:rFonts w:hint="eastAsia"/>
        </w:rPr>
        <w:t>ており</w:t>
      </w:r>
      <w:r w:rsidR="00FA624F">
        <w:rPr>
          <w:rFonts w:hint="eastAsia"/>
        </w:rPr>
        <w:t>、方向性も含めて</w:t>
      </w:r>
      <w:r>
        <w:rPr>
          <w:rFonts w:hint="eastAsia"/>
        </w:rPr>
        <w:t>早く</w:t>
      </w:r>
      <w:r w:rsidR="00FA624F">
        <w:rPr>
          <w:rFonts w:hint="eastAsia"/>
        </w:rPr>
        <w:t>進めてほしいという意見もあった。一歩でも前に進めるような形</w:t>
      </w:r>
      <w:r>
        <w:rPr>
          <w:rFonts w:hint="eastAsia"/>
        </w:rPr>
        <w:t>になるとよい</w:t>
      </w:r>
    </w:p>
    <w:p w14:paraId="7E32C7EB" w14:textId="77777777" w:rsidR="003C086F" w:rsidRDefault="00334F2E" w:rsidP="00223233">
      <w:pPr>
        <w:pStyle w:val="a3"/>
        <w:numPr>
          <w:ilvl w:val="0"/>
          <w:numId w:val="37"/>
        </w:numPr>
        <w:ind w:leftChars="0"/>
      </w:pPr>
      <w:r>
        <w:rPr>
          <w:rFonts w:hint="eastAsia"/>
        </w:rPr>
        <w:t>これまで</w:t>
      </w:r>
      <w:r w:rsidR="00A24CDE">
        <w:rPr>
          <w:rFonts w:hint="eastAsia"/>
        </w:rPr>
        <w:t>池を残したいという要望はあったか</w:t>
      </w:r>
      <w:r w:rsidR="003C086F">
        <w:rPr>
          <w:rFonts w:hint="eastAsia"/>
        </w:rPr>
        <w:t xml:space="preserve"> </w:t>
      </w:r>
      <w:r w:rsidR="00A24CDE">
        <w:rPr>
          <w:rFonts w:hint="eastAsia"/>
        </w:rPr>
        <w:t>→</w:t>
      </w:r>
      <w:r w:rsidR="003C086F">
        <w:rPr>
          <w:rFonts w:hint="eastAsia"/>
        </w:rPr>
        <w:t xml:space="preserve"> </w:t>
      </w:r>
      <w:r w:rsidR="0068755F">
        <w:rPr>
          <w:rFonts w:hint="eastAsia"/>
        </w:rPr>
        <w:t>道場があったときも水をはっていなかった。池とビオトープは別の話だと思っている。</w:t>
      </w:r>
      <w:r w:rsidR="003C086F">
        <w:rPr>
          <w:rFonts w:hint="eastAsia"/>
        </w:rPr>
        <w:t>池は、</w:t>
      </w:r>
      <w:r w:rsidR="006631AD">
        <w:rPr>
          <w:rFonts w:hint="eastAsia"/>
        </w:rPr>
        <w:t>井戸を設置することと関連して</w:t>
      </w:r>
      <w:r w:rsidR="003C086F">
        <w:rPr>
          <w:rFonts w:hint="eastAsia"/>
        </w:rPr>
        <w:t>の</w:t>
      </w:r>
      <w:r w:rsidR="006631AD">
        <w:rPr>
          <w:rFonts w:hint="eastAsia"/>
        </w:rPr>
        <w:t>話だった。</w:t>
      </w:r>
      <w:r w:rsidR="003C086F">
        <w:rPr>
          <w:rFonts w:hint="eastAsia"/>
        </w:rPr>
        <w:t>当初は、</w:t>
      </w:r>
      <w:r w:rsidR="00F3546C">
        <w:rPr>
          <w:rFonts w:hint="eastAsia"/>
        </w:rPr>
        <w:t>池の</w:t>
      </w:r>
      <w:r w:rsidR="003C086F">
        <w:rPr>
          <w:rFonts w:hint="eastAsia"/>
        </w:rPr>
        <w:t>近く</w:t>
      </w:r>
      <w:r w:rsidR="00F3546C">
        <w:rPr>
          <w:rFonts w:hint="eastAsia"/>
        </w:rPr>
        <w:t>に畑をつくりたいという話もあったが</w:t>
      </w:r>
    </w:p>
    <w:p w14:paraId="2DC13131" w14:textId="3C46AB52" w:rsidR="003C086F" w:rsidRDefault="00CB3350" w:rsidP="00223233">
      <w:pPr>
        <w:pStyle w:val="a3"/>
        <w:numPr>
          <w:ilvl w:val="0"/>
          <w:numId w:val="37"/>
        </w:numPr>
        <w:ind w:leftChars="0"/>
      </w:pPr>
      <w:r>
        <w:rPr>
          <w:rFonts w:hint="eastAsia"/>
        </w:rPr>
        <w:t>アンケートに記載した</w:t>
      </w:r>
      <w:r w:rsidR="00EB3824">
        <w:rPr>
          <w:rFonts w:hint="eastAsia"/>
        </w:rPr>
        <w:t>公園計画案を手直ししてプランが作れれば</w:t>
      </w:r>
      <w:r w:rsidR="003C086F">
        <w:rPr>
          <w:rFonts w:hint="eastAsia"/>
        </w:rPr>
        <w:t>と思っている</w:t>
      </w:r>
    </w:p>
    <w:p w14:paraId="25C97D5A" w14:textId="77777777" w:rsidR="003C086F" w:rsidRDefault="00E1175B" w:rsidP="00223233">
      <w:pPr>
        <w:pStyle w:val="a3"/>
        <w:numPr>
          <w:ilvl w:val="0"/>
          <w:numId w:val="37"/>
        </w:numPr>
        <w:ind w:leftChars="0"/>
      </w:pPr>
      <w:r>
        <w:rPr>
          <w:rFonts w:hint="eastAsia"/>
        </w:rPr>
        <w:t>佐川先生の言葉に「人は考えることができる</w:t>
      </w:r>
      <w:r w:rsidR="003C086F">
        <w:rPr>
          <w:rFonts w:hint="eastAsia"/>
        </w:rPr>
        <w:t>唯一の</w:t>
      </w:r>
      <w:r>
        <w:rPr>
          <w:rFonts w:hint="eastAsia"/>
        </w:rPr>
        <w:t>」ということがあ</w:t>
      </w:r>
      <w:r w:rsidR="003C086F">
        <w:rPr>
          <w:rFonts w:hint="eastAsia"/>
        </w:rPr>
        <w:t>り</w:t>
      </w:r>
      <w:r>
        <w:rPr>
          <w:rFonts w:hint="eastAsia"/>
        </w:rPr>
        <w:t>、</w:t>
      </w:r>
      <w:r w:rsidR="003C086F">
        <w:rPr>
          <w:rFonts w:hint="eastAsia"/>
        </w:rPr>
        <w:t>それは、</w:t>
      </w:r>
      <w:r>
        <w:rPr>
          <w:rFonts w:hint="eastAsia"/>
        </w:rPr>
        <w:t>子どもたちが遊びを考えだすところ</w:t>
      </w:r>
      <w:r w:rsidR="003C086F">
        <w:rPr>
          <w:rFonts w:hint="eastAsia"/>
        </w:rPr>
        <w:t>につながる</w:t>
      </w:r>
      <w:r>
        <w:rPr>
          <w:rFonts w:hint="eastAsia"/>
        </w:rPr>
        <w:t>。</w:t>
      </w:r>
      <w:r w:rsidR="003C086F">
        <w:rPr>
          <w:rFonts w:hint="eastAsia"/>
        </w:rPr>
        <w:t>コンセプトも</w:t>
      </w:r>
      <w:r>
        <w:rPr>
          <w:rFonts w:hint="eastAsia"/>
        </w:rPr>
        <w:t>整備しすぎない</w:t>
      </w:r>
      <w:r w:rsidR="003C086F">
        <w:rPr>
          <w:rFonts w:hint="eastAsia"/>
        </w:rPr>
        <w:t>というところ</w:t>
      </w:r>
    </w:p>
    <w:p w14:paraId="363FD657" w14:textId="46A28C08" w:rsidR="00007812" w:rsidRDefault="003C086F" w:rsidP="00223233">
      <w:pPr>
        <w:pStyle w:val="a3"/>
        <w:numPr>
          <w:ilvl w:val="0"/>
          <w:numId w:val="37"/>
        </w:numPr>
        <w:ind w:leftChars="0"/>
      </w:pPr>
      <w:r>
        <w:rPr>
          <w:rFonts w:hint="eastAsia"/>
        </w:rPr>
        <w:t>公園整備後については、</w:t>
      </w:r>
      <w:r w:rsidR="00007812">
        <w:rPr>
          <w:rFonts w:hint="eastAsia"/>
        </w:rPr>
        <w:t>公園を考える会</w:t>
      </w:r>
      <w:r>
        <w:rPr>
          <w:rFonts w:hint="eastAsia"/>
        </w:rPr>
        <w:t>が、「</w:t>
      </w:r>
      <w:r w:rsidR="00007812">
        <w:rPr>
          <w:rFonts w:hint="eastAsia"/>
        </w:rPr>
        <w:t>公園を守る会</w:t>
      </w:r>
      <w:r>
        <w:rPr>
          <w:rFonts w:hint="eastAsia"/>
        </w:rPr>
        <w:t>」</w:t>
      </w:r>
      <w:r w:rsidR="00007812">
        <w:rPr>
          <w:rFonts w:hint="eastAsia"/>
        </w:rPr>
        <w:t>のように、今後の維持を考え</w:t>
      </w:r>
      <w:r>
        <w:rPr>
          <w:rFonts w:hint="eastAsia"/>
        </w:rPr>
        <w:t>る会になっていく、そういったことも事前に準備しておくことが理想的</w:t>
      </w:r>
    </w:p>
    <w:p w14:paraId="64E2E84B" w14:textId="77777777" w:rsidR="003C086F" w:rsidRDefault="003C086F" w:rsidP="003C086F"/>
    <w:p w14:paraId="13A56D3C" w14:textId="77777777" w:rsidR="005859C9" w:rsidRDefault="005859C9" w:rsidP="005859C9">
      <w:pPr>
        <w:pStyle w:val="2"/>
        <w:numPr>
          <w:ilvl w:val="0"/>
          <w:numId w:val="1"/>
        </w:numPr>
        <w:rPr>
          <w:b/>
          <w:bCs/>
        </w:rPr>
      </w:pPr>
      <w:r w:rsidRPr="005859C9">
        <w:rPr>
          <w:rFonts w:hint="eastAsia"/>
          <w:b/>
          <w:bCs/>
        </w:rPr>
        <w:t>宿題</w:t>
      </w:r>
    </w:p>
    <w:p w14:paraId="7ABDBCA5" w14:textId="2C646856" w:rsidR="003C086F" w:rsidRDefault="003C086F" w:rsidP="00C9734E">
      <w:pPr>
        <w:pStyle w:val="a3"/>
        <w:numPr>
          <w:ilvl w:val="0"/>
          <w:numId w:val="37"/>
        </w:numPr>
        <w:ind w:leftChars="0"/>
      </w:pPr>
      <w:r>
        <w:rPr>
          <w:rFonts w:hint="eastAsia"/>
        </w:rPr>
        <w:t>9日の総務委員会に参考資料として提出するため、</w:t>
      </w:r>
      <w:r w:rsidR="0092680C">
        <w:rPr>
          <w:rFonts w:hint="eastAsia"/>
        </w:rPr>
        <w:t>S</w:t>
      </w:r>
      <w:r>
        <w:rPr>
          <w:rFonts w:hint="eastAsia"/>
        </w:rPr>
        <w:t>氏よりアンケート結果（速報版）まとめ資料をいただく（</w:t>
      </w:r>
      <w:r>
        <w:t>8</w:t>
      </w:r>
      <w:r>
        <w:rPr>
          <w:rFonts w:hint="eastAsia"/>
        </w:rPr>
        <w:t>日1</w:t>
      </w:r>
      <w:r>
        <w:t>6</w:t>
      </w:r>
      <w:r>
        <w:rPr>
          <w:rFonts w:hint="eastAsia"/>
        </w:rPr>
        <w:t>時頃までに議会事務局へ提出）</w:t>
      </w:r>
    </w:p>
    <w:p w14:paraId="194C82EE" w14:textId="209DDA67" w:rsidR="003C086F" w:rsidRDefault="003C086F" w:rsidP="00B70ECA">
      <w:r>
        <w:rPr>
          <w:rFonts w:hint="eastAsia"/>
        </w:rPr>
        <w:t xml:space="preserve">・　</w:t>
      </w:r>
      <w:r w:rsidR="0092680C">
        <w:rPr>
          <w:rFonts w:hint="eastAsia"/>
        </w:rPr>
        <w:t>S</w:t>
      </w:r>
      <w:r>
        <w:rPr>
          <w:rFonts w:hint="eastAsia"/>
        </w:rPr>
        <w:t>氏に、アンケート結果をまとめていただき、公園のプランを作成していただく</w:t>
      </w:r>
    </w:p>
    <w:p w14:paraId="0664D7F9" w14:textId="62B1F96C" w:rsidR="003C086F" w:rsidRDefault="00214791" w:rsidP="003C086F">
      <w:pPr>
        <w:pStyle w:val="a3"/>
        <w:numPr>
          <w:ilvl w:val="0"/>
          <w:numId w:val="37"/>
        </w:numPr>
        <w:ind w:leftChars="0"/>
      </w:pPr>
      <w:r>
        <w:rPr>
          <w:rFonts w:hint="eastAsia"/>
        </w:rPr>
        <w:t>小平市長選挙（4月4日）終了後に市の担当課との</w:t>
      </w:r>
      <w:r w:rsidR="00CD6E2E">
        <w:rPr>
          <w:rFonts w:hint="eastAsia"/>
        </w:rPr>
        <w:t>面談</w:t>
      </w:r>
      <w:r>
        <w:rPr>
          <w:rFonts w:hint="eastAsia"/>
        </w:rPr>
        <w:t>を設定する</w:t>
      </w:r>
    </w:p>
    <w:p w14:paraId="61230B5E" w14:textId="77777777" w:rsidR="003C086F" w:rsidRPr="00B70ECA" w:rsidRDefault="003C086F" w:rsidP="00B70ECA"/>
    <w:p w14:paraId="5D90F904" w14:textId="77777777" w:rsidR="00B70ECA" w:rsidRPr="00B70ECA" w:rsidRDefault="00914EB3" w:rsidP="00B70ECA">
      <w:pPr>
        <w:pStyle w:val="2"/>
        <w:numPr>
          <w:ilvl w:val="0"/>
          <w:numId w:val="1"/>
        </w:numPr>
        <w:rPr>
          <w:b/>
          <w:bCs/>
        </w:rPr>
      </w:pPr>
      <w:r>
        <w:rPr>
          <w:rFonts w:hint="eastAsia"/>
          <w:b/>
          <w:bCs/>
        </w:rPr>
        <w:t>次回</w:t>
      </w:r>
    </w:p>
    <w:p w14:paraId="1DAE084A" w14:textId="130AEF9E" w:rsidR="00636222" w:rsidRDefault="00B0490E" w:rsidP="00402749">
      <w:r>
        <w:rPr>
          <w:rFonts w:hint="eastAsia"/>
        </w:rPr>
        <w:t>4</w:t>
      </w:r>
      <w:r w:rsidR="003F65F5">
        <w:rPr>
          <w:rFonts w:hint="eastAsia"/>
        </w:rPr>
        <w:t>月</w:t>
      </w:r>
      <w:r>
        <w:rPr>
          <w:rFonts w:hint="eastAsia"/>
        </w:rPr>
        <w:t>2</w:t>
      </w:r>
      <w:r>
        <w:t>5</w:t>
      </w:r>
      <w:r w:rsidR="003F65F5">
        <w:rPr>
          <w:rFonts w:hint="eastAsia"/>
        </w:rPr>
        <w:t>日1</w:t>
      </w:r>
      <w:r w:rsidR="003F65F5">
        <w:t>3</w:t>
      </w:r>
      <w:r w:rsidR="00D2427A">
        <w:t>:00</w:t>
      </w:r>
      <w:r w:rsidR="00D2427A">
        <w:rPr>
          <w:rFonts w:hint="eastAsia"/>
        </w:rPr>
        <w:t>～</w:t>
      </w:r>
      <w:r w:rsidR="003F65F5">
        <w:t>15</w:t>
      </w:r>
      <w:r w:rsidR="005538FA">
        <w:t>:00</w:t>
      </w:r>
      <w:r w:rsidR="00B70ECA">
        <w:rPr>
          <w:rFonts w:hint="eastAsia"/>
        </w:rPr>
        <w:t>（全体）</w:t>
      </w:r>
    </w:p>
    <w:p w14:paraId="57B54D04" w14:textId="77777777" w:rsidR="00CD6E2E" w:rsidRDefault="00CD6E2E" w:rsidP="00CD6E2E">
      <w:pPr>
        <w:pStyle w:val="a3"/>
        <w:numPr>
          <w:ilvl w:val="0"/>
          <w:numId w:val="37"/>
        </w:numPr>
        <w:ind w:leftChars="0"/>
      </w:pPr>
      <w:bookmarkStart w:id="0" w:name="_Hlk66193268"/>
      <w:r>
        <w:rPr>
          <w:rFonts w:hint="eastAsia"/>
        </w:rPr>
        <w:t>請願の審議・採決の報告</w:t>
      </w:r>
    </w:p>
    <w:p w14:paraId="08A8ADA2" w14:textId="77777777" w:rsidR="00CD6E2E" w:rsidRDefault="00CD6E2E" w:rsidP="00CD6E2E">
      <w:pPr>
        <w:pStyle w:val="a3"/>
        <w:numPr>
          <w:ilvl w:val="0"/>
          <w:numId w:val="37"/>
        </w:numPr>
        <w:ind w:leftChars="0"/>
      </w:pPr>
      <w:r>
        <w:rPr>
          <w:rFonts w:hint="eastAsia"/>
        </w:rPr>
        <w:t>市の担当課との面談報告</w:t>
      </w:r>
    </w:p>
    <w:p w14:paraId="2421E815" w14:textId="77777777" w:rsidR="00CD6E2E" w:rsidRDefault="00CD6E2E" w:rsidP="00CD6E2E">
      <w:pPr>
        <w:pStyle w:val="a3"/>
        <w:numPr>
          <w:ilvl w:val="0"/>
          <w:numId w:val="37"/>
        </w:numPr>
        <w:ind w:leftChars="0"/>
      </w:pPr>
      <w:r>
        <w:rPr>
          <w:rFonts w:hint="eastAsia"/>
        </w:rPr>
        <w:t>アンケート集計結果の詳細報告</w:t>
      </w:r>
    </w:p>
    <w:p w14:paraId="353ECAFF" w14:textId="77777777" w:rsidR="00CD6E2E" w:rsidRDefault="00B0490E" w:rsidP="00CD6E2E">
      <w:pPr>
        <w:pStyle w:val="a3"/>
        <w:numPr>
          <w:ilvl w:val="0"/>
          <w:numId w:val="37"/>
        </w:numPr>
        <w:ind w:leftChars="0"/>
      </w:pPr>
      <w:r>
        <w:rPr>
          <w:rFonts w:hint="eastAsia"/>
        </w:rPr>
        <w:t>公園のプラン</w:t>
      </w:r>
      <w:r w:rsidR="00CD6E2E">
        <w:rPr>
          <w:rFonts w:hint="eastAsia"/>
        </w:rPr>
        <w:t>検討</w:t>
      </w:r>
    </w:p>
    <w:p w14:paraId="406A8FDF" w14:textId="1F896A52" w:rsidR="00B0490E" w:rsidRPr="00B87F4D" w:rsidRDefault="000B199C" w:rsidP="00CD6E2E">
      <w:pPr>
        <w:pStyle w:val="a3"/>
        <w:numPr>
          <w:ilvl w:val="0"/>
          <w:numId w:val="37"/>
        </w:numPr>
        <w:ind w:leftChars="0"/>
      </w:pPr>
      <w:r>
        <w:rPr>
          <w:rFonts w:hint="eastAsia"/>
        </w:rPr>
        <w:t>近隣住民への報告</w:t>
      </w:r>
      <w:r w:rsidR="00CD6E2E">
        <w:rPr>
          <w:rFonts w:hint="eastAsia"/>
        </w:rPr>
        <w:t>の検討</w:t>
      </w:r>
      <w:r>
        <w:rPr>
          <w:rFonts w:hint="eastAsia"/>
        </w:rPr>
        <w:t>、等について</w:t>
      </w:r>
      <w:bookmarkEnd w:id="0"/>
    </w:p>
    <w:sectPr w:rsidR="00B0490E" w:rsidRPr="00B87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8297" w14:textId="77777777" w:rsidR="001E38A0" w:rsidRDefault="001E38A0" w:rsidP="00CD1E3D">
      <w:r>
        <w:separator/>
      </w:r>
    </w:p>
  </w:endnote>
  <w:endnote w:type="continuationSeparator" w:id="0">
    <w:p w14:paraId="6B924D20" w14:textId="77777777" w:rsidR="001E38A0" w:rsidRDefault="001E38A0"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120F" w14:textId="77777777" w:rsidR="001E38A0" w:rsidRDefault="001E38A0" w:rsidP="00CD1E3D">
      <w:r>
        <w:separator/>
      </w:r>
    </w:p>
  </w:footnote>
  <w:footnote w:type="continuationSeparator" w:id="0">
    <w:p w14:paraId="7E2BAE7F" w14:textId="77777777" w:rsidR="001E38A0" w:rsidRDefault="001E38A0"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62925"/>
    <w:multiLevelType w:val="hybridMultilevel"/>
    <w:tmpl w:val="89CA8DDC"/>
    <w:lvl w:ilvl="0" w:tplc="E13C791C">
      <w:start w:val="17"/>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B172C"/>
    <w:multiLevelType w:val="hybridMultilevel"/>
    <w:tmpl w:val="4972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05373"/>
    <w:multiLevelType w:val="hybridMultilevel"/>
    <w:tmpl w:val="761C9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9532B"/>
    <w:multiLevelType w:val="hybridMultilevel"/>
    <w:tmpl w:val="50A8ACA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BE2ACC"/>
    <w:multiLevelType w:val="hybridMultilevel"/>
    <w:tmpl w:val="2460C1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ABCC669C">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2601A0"/>
    <w:multiLevelType w:val="hybridMultilevel"/>
    <w:tmpl w:val="DBA27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990F5A"/>
    <w:multiLevelType w:val="hybridMultilevel"/>
    <w:tmpl w:val="2F7C10E8"/>
    <w:lvl w:ilvl="0" w:tplc="C56C7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B24D00"/>
    <w:multiLevelType w:val="hybridMultilevel"/>
    <w:tmpl w:val="34064C3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005EB6"/>
    <w:multiLevelType w:val="hybridMultilevel"/>
    <w:tmpl w:val="860C1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142B4"/>
    <w:multiLevelType w:val="hybridMultilevel"/>
    <w:tmpl w:val="13EA793A"/>
    <w:lvl w:ilvl="0" w:tplc="016013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A40ECC"/>
    <w:multiLevelType w:val="hybridMultilevel"/>
    <w:tmpl w:val="6846B3AA"/>
    <w:lvl w:ilvl="0" w:tplc="50FE9A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0A3908"/>
    <w:multiLevelType w:val="hybridMultilevel"/>
    <w:tmpl w:val="A46089FA"/>
    <w:lvl w:ilvl="0" w:tplc="DFB82F9A">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A51A3A"/>
    <w:multiLevelType w:val="hybridMultilevel"/>
    <w:tmpl w:val="D6B4555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CA0BC9"/>
    <w:multiLevelType w:val="hybridMultilevel"/>
    <w:tmpl w:val="8626D992"/>
    <w:lvl w:ilvl="0" w:tplc="78CA3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21159E"/>
    <w:multiLevelType w:val="hybridMultilevel"/>
    <w:tmpl w:val="0BC62878"/>
    <w:lvl w:ilvl="0" w:tplc="F3606B2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2B065F9"/>
    <w:multiLevelType w:val="hybridMultilevel"/>
    <w:tmpl w:val="47223F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BD2A3F"/>
    <w:multiLevelType w:val="hybridMultilevel"/>
    <w:tmpl w:val="135AD324"/>
    <w:lvl w:ilvl="0" w:tplc="958C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66743B"/>
    <w:multiLevelType w:val="hybridMultilevel"/>
    <w:tmpl w:val="8CB0B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9243EA"/>
    <w:multiLevelType w:val="hybridMultilevel"/>
    <w:tmpl w:val="7BD2843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094862"/>
    <w:multiLevelType w:val="hybridMultilevel"/>
    <w:tmpl w:val="15B40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F34345"/>
    <w:multiLevelType w:val="hybridMultilevel"/>
    <w:tmpl w:val="E014FD96"/>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9"/>
  </w:num>
  <w:num w:numId="3">
    <w:abstractNumId w:val="22"/>
  </w:num>
  <w:num w:numId="4">
    <w:abstractNumId w:val="24"/>
  </w:num>
  <w:num w:numId="5">
    <w:abstractNumId w:val="28"/>
  </w:num>
  <w:num w:numId="6">
    <w:abstractNumId w:val="36"/>
  </w:num>
  <w:num w:numId="7">
    <w:abstractNumId w:val="32"/>
  </w:num>
  <w:num w:numId="8">
    <w:abstractNumId w:val="18"/>
  </w:num>
  <w:num w:numId="9">
    <w:abstractNumId w:val="0"/>
  </w:num>
  <w:num w:numId="10">
    <w:abstractNumId w:val="8"/>
  </w:num>
  <w:num w:numId="11">
    <w:abstractNumId w:val="31"/>
  </w:num>
  <w:num w:numId="12">
    <w:abstractNumId w:val="17"/>
  </w:num>
  <w:num w:numId="13">
    <w:abstractNumId w:val="26"/>
  </w:num>
  <w:num w:numId="14">
    <w:abstractNumId w:val="29"/>
  </w:num>
  <w:num w:numId="15">
    <w:abstractNumId w:val="7"/>
  </w:num>
  <w:num w:numId="16">
    <w:abstractNumId w:val="14"/>
  </w:num>
  <w:num w:numId="17">
    <w:abstractNumId w:val="6"/>
  </w:num>
  <w:num w:numId="18">
    <w:abstractNumId w:val="10"/>
  </w:num>
  <w:num w:numId="19">
    <w:abstractNumId w:val="13"/>
  </w:num>
  <w:num w:numId="20">
    <w:abstractNumId w:val="15"/>
  </w:num>
  <w:num w:numId="21">
    <w:abstractNumId w:val="34"/>
  </w:num>
  <w:num w:numId="22">
    <w:abstractNumId w:val="30"/>
  </w:num>
  <w:num w:numId="23">
    <w:abstractNumId w:val="21"/>
  </w:num>
  <w:num w:numId="24">
    <w:abstractNumId w:val="27"/>
  </w:num>
  <w:num w:numId="25">
    <w:abstractNumId w:val="2"/>
  </w:num>
  <w:num w:numId="26">
    <w:abstractNumId w:val="4"/>
  </w:num>
  <w:num w:numId="27">
    <w:abstractNumId w:val="33"/>
  </w:num>
  <w:num w:numId="28">
    <w:abstractNumId w:val="9"/>
  </w:num>
  <w:num w:numId="29">
    <w:abstractNumId w:val="23"/>
  </w:num>
  <w:num w:numId="30">
    <w:abstractNumId w:val="12"/>
  </w:num>
  <w:num w:numId="31">
    <w:abstractNumId w:val="11"/>
  </w:num>
  <w:num w:numId="32">
    <w:abstractNumId w:val="20"/>
  </w:num>
  <w:num w:numId="33">
    <w:abstractNumId w:val="35"/>
  </w:num>
  <w:num w:numId="34">
    <w:abstractNumId w:val="25"/>
  </w:num>
  <w:num w:numId="35">
    <w:abstractNumId w:val="1"/>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1C80"/>
    <w:rsid w:val="000024B3"/>
    <w:rsid w:val="00002931"/>
    <w:rsid w:val="00007812"/>
    <w:rsid w:val="000154ED"/>
    <w:rsid w:val="00020F5E"/>
    <w:rsid w:val="0003687F"/>
    <w:rsid w:val="000429E4"/>
    <w:rsid w:val="00042CDD"/>
    <w:rsid w:val="000500CF"/>
    <w:rsid w:val="00054A88"/>
    <w:rsid w:val="000738F7"/>
    <w:rsid w:val="00076B71"/>
    <w:rsid w:val="00080129"/>
    <w:rsid w:val="000830C8"/>
    <w:rsid w:val="000858A1"/>
    <w:rsid w:val="00087F61"/>
    <w:rsid w:val="00091715"/>
    <w:rsid w:val="00094A47"/>
    <w:rsid w:val="0009641B"/>
    <w:rsid w:val="000A0043"/>
    <w:rsid w:val="000A1457"/>
    <w:rsid w:val="000A22E9"/>
    <w:rsid w:val="000A2CCB"/>
    <w:rsid w:val="000A3379"/>
    <w:rsid w:val="000A4191"/>
    <w:rsid w:val="000B199C"/>
    <w:rsid w:val="000C46CC"/>
    <w:rsid w:val="000D139D"/>
    <w:rsid w:val="000D2A06"/>
    <w:rsid w:val="000E0477"/>
    <w:rsid w:val="000E0C7B"/>
    <w:rsid w:val="000E3178"/>
    <w:rsid w:val="000E4191"/>
    <w:rsid w:val="000E7700"/>
    <w:rsid w:val="000F1E50"/>
    <w:rsid w:val="000F6397"/>
    <w:rsid w:val="000F732A"/>
    <w:rsid w:val="000F738D"/>
    <w:rsid w:val="0010651E"/>
    <w:rsid w:val="00112724"/>
    <w:rsid w:val="00120EB8"/>
    <w:rsid w:val="00131E2D"/>
    <w:rsid w:val="00140F3D"/>
    <w:rsid w:val="001507B1"/>
    <w:rsid w:val="00150F3D"/>
    <w:rsid w:val="00160A78"/>
    <w:rsid w:val="00161F21"/>
    <w:rsid w:val="0016359C"/>
    <w:rsid w:val="001648C5"/>
    <w:rsid w:val="0016780F"/>
    <w:rsid w:val="001706C5"/>
    <w:rsid w:val="00174A99"/>
    <w:rsid w:val="00181E12"/>
    <w:rsid w:val="0018408D"/>
    <w:rsid w:val="00192533"/>
    <w:rsid w:val="00192AA6"/>
    <w:rsid w:val="00194391"/>
    <w:rsid w:val="00195ABC"/>
    <w:rsid w:val="00196903"/>
    <w:rsid w:val="00196D15"/>
    <w:rsid w:val="00197E1B"/>
    <w:rsid w:val="001A0DD8"/>
    <w:rsid w:val="001A15E1"/>
    <w:rsid w:val="001A2BBD"/>
    <w:rsid w:val="001A4EBA"/>
    <w:rsid w:val="001A6324"/>
    <w:rsid w:val="001A6740"/>
    <w:rsid w:val="001A6A0A"/>
    <w:rsid w:val="001B12A9"/>
    <w:rsid w:val="001B3DBE"/>
    <w:rsid w:val="001B5146"/>
    <w:rsid w:val="001B59E9"/>
    <w:rsid w:val="001B6ED6"/>
    <w:rsid w:val="001C1710"/>
    <w:rsid w:val="001E38A0"/>
    <w:rsid w:val="00202BD7"/>
    <w:rsid w:val="00206026"/>
    <w:rsid w:val="00206304"/>
    <w:rsid w:val="00206BDD"/>
    <w:rsid w:val="00213632"/>
    <w:rsid w:val="00213ADD"/>
    <w:rsid w:val="00214791"/>
    <w:rsid w:val="00214C7A"/>
    <w:rsid w:val="002155FE"/>
    <w:rsid w:val="00220FDB"/>
    <w:rsid w:val="00222E7E"/>
    <w:rsid w:val="00223233"/>
    <w:rsid w:val="002239C3"/>
    <w:rsid w:val="00225BB6"/>
    <w:rsid w:val="002315BC"/>
    <w:rsid w:val="0025279D"/>
    <w:rsid w:val="00252816"/>
    <w:rsid w:val="00253B00"/>
    <w:rsid w:val="00254814"/>
    <w:rsid w:val="00255B56"/>
    <w:rsid w:val="0026156F"/>
    <w:rsid w:val="00262B22"/>
    <w:rsid w:val="00264F8B"/>
    <w:rsid w:val="00267C47"/>
    <w:rsid w:val="00273EF8"/>
    <w:rsid w:val="0028262C"/>
    <w:rsid w:val="002829E1"/>
    <w:rsid w:val="00284006"/>
    <w:rsid w:val="002918D5"/>
    <w:rsid w:val="00296B4E"/>
    <w:rsid w:val="002A24E5"/>
    <w:rsid w:val="002A2F06"/>
    <w:rsid w:val="002A304D"/>
    <w:rsid w:val="002A57A4"/>
    <w:rsid w:val="002B58C0"/>
    <w:rsid w:val="002C0A6A"/>
    <w:rsid w:val="002C3BA5"/>
    <w:rsid w:val="002C444C"/>
    <w:rsid w:val="002C6707"/>
    <w:rsid w:val="002C70D2"/>
    <w:rsid w:val="002D0FBE"/>
    <w:rsid w:val="002D2639"/>
    <w:rsid w:val="002D3A41"/>
    <w:rsid w:val="002D516B"/>
    <w:rsid w:val="002D5FF0"/>
    <w:rsid w:val="002E181C"/>
    <w:rsid w:val="002E243E"/>
    <w:rsid w:val="002E2653"/>
    <w:rsid w:val="002E2F3A"/>
    <w:rsid w:val="002E4899"/>
    <w:rsid w:val="002E66F8"/>
    <w:rsid w:val="002E7570"/>
    <w:rsid w:val="002F0134"/>
    <w:rsid w:val="002F1A83"/>
    <w:rsid w:val="002F4132"/>
    <w:rsid w:val="0030102E"/>
    <w:rsid w:val="003015F0"/>
    <w:rsid w:val="003054F3"/>
    <w:rsid w:val="0030605E"/>
    <w:rsid w:val="00312478"/>
    <w:rsid w:val="00316624"/>
    <w:rsid w:val="00320760"/>
    <w:rsid w:val="003243B6"/>
    <w:rsid w:val="00331469"/>
    <w:rsid w:val="00332CFD"/>
    <w:rsid w:val="003336D9"/>
    <w:rsid w:val="00333B57"/>
    <w:rsid w:val="00334F2E"/>
    <w:rsid w:val="00343984"/>
    <w:rsid w:val="00350F9C"/>
    <w:rsid w:val="003538E5"/>
    <w:rsid w:val="003564CE"/>
    <w:rsid w:val="00362E91"/>
    <w:rsid w:val="003670CA"/>
    <w:rsid w:val="0037051E"/>
    <w:rsid w:val="003753C0"/>
    <w:rsid w:val="00375427"/>
    <w:rsid w:val="00386048"/>
    <w:rsid w:val="00387801"/>
    <w:rsid w:val="00387E10"/>
    <w:rsid w:val="00395076"/>
    <w:rsid w:val="003A22FE"/>
    <w:rsid w:val="003A2A92"/>
    <w:rsid w:val="003A41AD"/>
    <w:rsid w:val="003B0A33"/>
    <w:rsid w:val="003B7B4F"/>
    <w:rsid w:val="003C086F"/>
    <w:rsid w:val="003C447A"/>
    <w:rsid w:val="003C6862"/>
    <w:rsid w:val="003D0B66"/>
    <w:rsid w:val="003D1530"/>
    <w:rsid w:val="003D3ED5"/>
    <w:rsid w:val="003E1FD6"/>
    <w:rsid w:val="003E2CA6"/>
    <w:rsid w:val="003E35D6"/>
    <w:rsid w:val="003E3B9C"/>
    <w:rsid w:val="003E788C"/>
    <w:rsid w:val="003E7BE0"/>
    <w:rsid w:val="003F3257"/>
    <w:rsid w:val="003F57D3"/>
    <w:rsid w:val="003F65F5"/>
    <w:rsid w:val="00402749"/>
    <w:rsid w:val="004058FC"/>
    <w:rsid w:val="00410CAE"/>
    <w:rsid w:val="00416827"/>
    <w:rsid w:val="00417007"/>
    <w:rsid w:val="0043101A"/>
    <w:rsid w:val="00431E4E"/>
    <w:rsid w:val="00435409"/>
    <w:rsid w:val="004441F7"/>
    <w:rsid w:val="00454DB9"/>
    <w:rsid w:val="004570B6"/>
    <w:rsid w:val="00462027"/>
    <w:rsid w:val="004647B3"/>
    <w:rsid w:val="004654D6"/>
    <w:rsid w:val="00470CE1"/>
    <w:rsid w:val="00475B88"/>
    <w:rsid w:val="004803D5"/>
    <w:rsid w:val="004850CF"/>
    <w:rsid w:val="004854BE"/>
    <w:rsid w:val="00486374"/>
    <w:rsid w:val="00491BF9"/>
    <w:rsid w:val="00492925"/>
    <w:rsid w:val="00494824"/>
    <w:rsid w:val="00495FD8"/>
    <w:rsid w:val="004967A5"/>
    <w:rsid w:val="004A1F8D"/>
    <w:rsid w:val="004A4D6C"/>
    <w:rsid w:val="004B083A"/>
    <w:rsid w:val="004B2D55"/>
    <w:rsid w:val="004B31C7"/>
    <w:rsid w:val="004B3725"/>
    <w:rsid w:val="004B60F4"/>
    <w:rsid w:val="004B714D"/>
    <w:rsid w:val="004C3266"/>
    <w:rsid w:val="004C3D6B"/>
    <w:rsid w:val="004C5F31"/>
    <w:rsid w:val="004C6808"/>
    <w:rsid w:val="004C6F81"/>
    <w:rsid w:val="004D2A16"/>
    <w:rsid w:val="004D391B"/>
    <w:rsid w:val="004D78F2"/>
    <w:rsid w:val="004E1DD0"/>
    <w:rsid w:val="004E391D"/>
    <w:rsid w:val="004F2B83"/>
    <w:rsid w:val="004F49C3"/>
    <w:rsid w:val="004F6953"/>
    <w:rsid w:val="004F7C9E"/>
    <w:rsid w:val="00505203"/>
    <w:rsid w:val="00510DB5"/>
    <w:rsid w:val="005124B6"/>
    <w:rsid w:val="00512A72"/>
    <w:rsid w:val="00513833"/>
    <w:rsid w:val="00520E7B"/>
    <w:rsid w:val="0052783C"/>
    <w:rsid w:val="00531803"/>
    <w:rsid w:val="00532AA5"/>
    <w:rsid w:val="0053347C"/>
    <w:rsid w:val="00535A49"/>
    <w:rsid w:val="00537A1D"/>
    <w:rsid w:val="0054702A"/>
    <w:rsid w:val="00553650"/>
    <w:rsid w:val="005538FA"/>
    <w:rsid w:val="00560278"/>
    <w:rsid w:val="005659BA"/>
    <w:rsid w:val="00566A0C"/>
    <w:rsid w:val="005717FD"/>
    <w:rsid w:val="005720D7"/>
    <w:rsid w:val="0057232F"/>
    <w:rsid w:val="0057272F"/>
    <w:rsid w:val="005818EB"/>
    <w:rsid w:val="0058473D"/>
    <w:rsid w:val="005859C9"/>
    <w:rsid w:val="00586F3A"/>
    <w:rsid w:val="0059026B"/>
    <w:rsid w:val="00594DC3"/>
    <w:rsid w:val="005A24E5"/>
    <w:rsid w:val="005A3483"/>
    <w:rsid w:val="005A3C32"/>
    <w:rsid w:val="005A7BB1"/>
    <w:rsid w:val="005B1362"/>
    <w:rsid w:val="005B2522"/>
    <w:rsid w:val="005B4350"/>
    <w:rsid w:val="005C000B"/>
    <w:rsid w:val="005C5BC2"/>
    <w:rsid w:val="005C72F8"/>
    <w:rsid w:val="005D39E1"/>
    <w:rsid w:val="005D7289"/>
    <w:rsid w:val="005E3A35"/>
    <w:rsid w:val="005E3CAA"/>
    <w:rsid w:val="005E5713"/>
    <w:rsid w:val="005E5EF7"/>
    <w:rsid w:val="005E73B9"/>
    <w:rsid w:val="005E75E3"/>
    <w:rsid w:val="0060029C"/>
    <w:rsid w:val="006004D7"/>
    <w:rsid w:val="00600C1C"/>
    <w:rsid w:val="00601990"/>
    <w:rsid w:val="00612699"/>
    <w:rsid w:val="006131D7"/>
    <w:rsid w:val="00624535"/>
    <w:rsid w:val="006343BD"/>
    <w:rsid w:val="00634AC2"/>
    <w:rsid w:val="00636222"/>
    <w:rsid w:val="006368A2"/>
    <w:rsid w:val="00640196"/>
    <w:rsid w:val="0064256C"/>
    <w:rsid w:val="0064534F"/>
    <w:rsid w:val="006518B0"/>
    <w:rsid w:val="006524B5"/>
    <w:rsid w:val="00653381"/>
    <w:rsid w:val="00653407"/>
    <w:rsid w:val="00654E48"/>
    <w:rsid w:val="006631AD"/>
    <w:rsid w:val="00673876"/>
    <w:rsid w:val="0067436D"/>
    <w:rsid w:val="00680366"/>
    <w:rsid w:val="006816C0"/>
    <w:rsid w:val="00682900"/>
    <w:rsid w:val="006857CC"/>
    <w:rsid w:val="0068589E"/>
    <w:rsid w:val="00686CBF"/>
    <w:rsid w:val="006872DF"/>
    <w:rsid w:val="0068755F"/>
    <w:rsid w:val="00690A5E"/>
    <w:rsid w:val="00691DBE"/>
    <w:rsid w:val="00697614"/>
    <w:rsid w:val="00697AC6"/>
    <w:rsid w:val="006A2393"/>
    <w:rsid w:val="006A2B09"/>
    <w:rsid w:val="006B3585"/>
    <w:rsid w:val="006B598F"/>
    <w:rsid w:val="006B7616"/>
    <w:rsid w:val="006C0159"/>
    <w:rsid w:val="006C1456"/>
    <w:rsid w:val="006D29FA"/>
    <w:rsid w:val="006E04C5"/>
    <w:rsid w:val="006E2480"/>
    <w:rsid w:val="006E4651"/>
    <w:rsid w:val="006E6557"/>
    <w:rsid w:val="006E69E6"/>
    <w:rsid w:val="006F12BA"/>
    <w:rsid w:val="006F1BEE"/>
    <w:rsid w:val="00702C0E"/>
    <w:rsid w:val="00703F59"/>
    <w:rsid w:val="00711244"/>
    <w:rsid w:val="00714748"/>
    <w:rsid w:val="007165DA"/>
    <w:rsid w:val="007175D7"/>
    <w:rsid w:val="0072267D"/>
    <w:rsid w:val="007241CC"/>
    <w:rsid w:val="0072581D"/>
    <w:rsid w:val="007266B6"/>
    <w:rsid w:val="00727C14"/>
    <w:rsid w:val="0073058F"/>
    <w:rsid w:val="007343CF"/>
    <w:rsid w:val="00741AEB"/>
    <w:rsid w:val="007421E6"/>
    <w:rsid w:val="00742A81"/>
    <w:rsid w:val="00744FB8"/>
    <w:rsid w:val="0075302D"/>
    <w:rsid w:val="007557FB"/>
    <w:rsid w:val="007574A7"/>
    <w:rsid w:val="00760522"/>
    <w:rsid w:val="007643D3"/>
    <w:rsid w:val="00772FEB"/>
    <w:rsid w:val="00785340"/>
    <w:rsid w:val="0079051B"/>
    <w:rsid w:val="007905A4"/>
    <w:rsid w:val="00791375"/>
    <w:rsid w:val="00792AFF"/>
    <w:rsid w:val="00796620"/>
    <w:rsid w:val="00797BA9"/>
    <w:rsid w:val="007A1BE0"/>
    <w:rsid w:val="007A45F0"/>
    <w:rsid w:val="007B0A5F"/>
    <w:rsid w:val="007B2893"/>
    <w:rsid w:val="007B5932"/>
    <w:rsid w:val="007B7BD5"/>
    <w:rsid w:val="007C5114"/>
    <w:rsid w:val="007C67BA"/>
    <w:rsid w:val="007E0F33"/>
    <w:rsid w:val="007E315B"/>
    <w:rsid w:val="007E4B30"/>
    <w:rsid w:val="007F1AEE"/>
    <w:rsid w:val="007F22A8"/>
    <w:rsid w:val="007F5070"/>
    <w:rsid w:val="007F5526"/>
    <w:rsid w:val="00802B96"/>
    <w:rsid w:val="00803B75"/>
    <w:rsid w:val="008043CB"/>
    <w:rsid w:val="00804D3A"/>
    <w:rsid w:val="0080656C"/>
    <w:rsid w:val="0080717E"/>
    <w:rsid w:val="00810322"/>
    <w:rsid w:val="008105A3"/>
    <w:rsid w:val="00810BA2"/>
    <w:rsid w:val="00815959"/>
    <w:rsid w:val="00822198"/>
    <w:rsid w:val="0082458A"/>
    <w:rsid w:val="008255DD"/>
    <w:rsid w:val="00834C9A"/>
    <w:rsid w:val="00835957"/>
    <w:rsid w:val="00836F75"/>
    <w:rsid w:val="00844CB4"/>
    <w:rsid w:val="00860C19"/>
    <w:rsid w:val="008618F1"/>
    <w:rsid w:val="00864E67"/>
    <w:rsid w:val="00882079"/>
    <w:rsid w:val="00884BD1"/>
    <w:rsid w:val="00891523"/>
    <w:rsid w:val="008B264E"/>
    <w:rsid w:val="008B6D3F"/>
    <w:rsid w:val="008B7AF0"/>
    <w:rsid w:val="008C407F"/>
    <w:rsid w:val="008D003F"/>
    <w:rsid w:val="008D0CA3"/>
    <w:rsid w:val="008D26BB"/>
    <w:rsid w:val="008E06DB"/>
    <w:rsid w:val="008F5574"/>
    <w:rsid w:val="008F65EF"/>
    <w:rsid w:val="008F7801"/>
    <w:rsid w:val="00902EF3"/>
    <w:rsid w:val="0090455F"/>
    <w:rsid w:val="00904E7B"/>
    <w:rsid w:val="00907E93"/>
    <w:rsid w:val="00914EB3"/>
    <w:rsid w:val="0092448B"/>
    <w:rsid w:val="009253B9"/>
    <w:rsid w:val="0092680C"/>
    <w:rsid w:val="00940216"/>
    <w:rsid w:val="00942671"/>
    <w:rsid w:val="00944E7C"/>
    <w:rsid w:val="00945D36"/>
    <w:rsid w:val="0095029F"/>
    <w:rsid w:val="009519CE"/>
    <w:rsid w:val="00962D64"/>
    <w:rsid w:val="0097470D"/>
    <w:rsid w:val="009821DE"/>
    <w:rsid w:val="0098396A"/>
    <w:rsid w:val="009904E8"/>
    <w:rsid w:val="009A0401"/>
    <w:rsid w:val="009A642A"/>
    <w:rsid w:val="009A7CC4"/>
    <w:rsid w:val="009A7DF3"/>
    <w:rsid w:val="009B40CC"/>
    <w:rsid w:val="009C0301"/>
    <w:rsid w:val="009C1C83"/>
    <w:rsid w:val="009C5894"/>
    <w:rsid w:val="009E1309"/>
    <w:rsid w:val="009E269D"/>
    <w:rsid w:val="009E2AA3"/>
    <w:rsid w:val="009E49AF"/>
    <w:rsid w:val="009E5107"/>
    <w:rsid w:val="009E68BE"/>
    <w:rsid w:val="009F0660"/>
    <w:rsid w:val="009F1958"/>
    <w:rsid w:val="009F2AFC"/>
    <w:rsid w:val="009F43AA"/>
    <w:rsid w:val="009F6A59"/>
    <w:rsid w:val="00A01C68"/>
    <w:rsid w:val="00A05259"/>
    <w:rsid w:val="00A05CEF"/>
    <w:rsid w:val="00A1386A"/>
    <w:rsid w:val="00A13F6B"/>
    <w:rsid w:val="00A16ACC"/>
    <w:rsid w:val="00A20E8F"/>
    <w:rsid w:val="00A23E0F"/>
    <w:rsid w:val="00A24CDE"/>
    <w:rsid w:val="00A25C98"/>
    <w:rsid w:val="00A27D06"/>
    <w:rsid w:val="00A30B69"/>
    <w:rsid w:val="00A34FC9"/>
    <w:rsid w:val="00A51C3C"/>
    <w:rsid w:val="00A52F6B"/>
    <w:rsid w:val="00A5415C"/>
    <w:rsid w:val="00A60124"/>
    <w:rsid w:val="00A63668"/>
    <w:rsid w:val="00A647F5"/>
    <w:rsid w:val="00A704B1"/>
    <w:rsid w:val="00A7583B"/>
    <w:rsid w:val="00A7614E"/>
    <w:rsid w:val="00A77795"/>
    <w:rsid w:val="00A8560E"/>
    <w:rsid w:val="00A95D08"/>
    <w:rsid w:val="00A96907"/>
    <w:rsid w:val="00A971FB"/>
    <w:rsid w:val="00AA0BA1"/>
    <w:rsid w:val="00AA3F52"/>
    <w:rsid w:val="00AB0526"/>
    <w:rsid w:val="00AB2369"/>
    <w:rsid w:val="00AB40EF"/>
    <w:rsid w:val="00AB4D78"/>
    <w:rsid w:val="00AB54C5"/>
    <w:rsid w:val="00AB6F57"/>
    <w:rsid w:val="00AC0969"/>
    <w:rsid w:val="00AC12C7"/>
    <w:rsid w:val="00AC3D8E"/>
    <w:rsid w:val="00AC5E0A"/>
    <w:rsid w:val="00AC77FF"/>
    <w:rsid w:val="00AD753C"/>
    <w:rsid w:val="00AE19B3"/>
    <w:rsid w:val="00AE59CB"/>
    <w:rsid w:val="00AF1315"/>
    <w:rsid w:val="00AF24AB"/>
    <w:rsid w:val="00AF4C2D"/>
    <w:rsid w:val="00B0043B"/>
    <w:rsid w:val="00B00C8E"/>
    <w:rsid w:val="00B0490E"/>
    <w:rsid w:val="00B05B29"/>
    <w:rsid w:val="00B13F61"/>
    <w:rsid w:val="00B14236"/>
    <w:rsid w:val="00B15777"/>
    <w:rsid w:val="00B174A0"/>
    <w:rsid w:val="00B2622A"/>
    <w:rsid w:val="00B31D90"/>
    <w:rsid w:val="00B31EA2"/>
    <w:rsid w:val="00B361FB"/>
    <w:rsid w:val="00B4715F"/>
    <w:rsid w:val="00B54851"/>
    <w:rsid w:val="00B569A8"/>
    <w:rsid w:val="00B631C9"/>
    <w:rsid w:val="00B70ECA"/>
    <w:rsid w:val="00B76A90"/>
    <w:rsid w:val="00B859A9"/>
    <w:rsid w:val="00B87F4D"/>
    <w:rsid w:val="00B93F36"/>
    <w:rsid w:val="00BB3074"/>
    <w:rsid w:val="00BB323B"/>
    <w:rsid w:val="00BB3790"/>
    <w:rsid w:val="00BB7479"/>
    <w:rsid w:val="00BC0F04"/>
    <w:rsid w:val="00BC29FA"/>
    <w:rsid w:val="00BD08EB"/>
    <w:rsid w:val="00BD2294"/>
    <w:rsid w:val="00BD503F"/>
    <w:rsid w:val="00BD65A9"/>
    <w:rsid w:val="00BF55AD"/>
    <w:rsid w:val="00BF70FB"/>
    <w:rsid w:val="00BF7B01"/>
    <w:rsid w:val="00C016B9"/>
    <w:rsid w:val="00C05624"/>
    <w:rsid w:val="00C05CFA"/>
    <w:rsid w:val="00C14629"/>
    <w:rsid w:val="00C14714"/>
    <w:rsid w:val="00C22E10"/>
    <w:rsid w:val="00C2381E"/>
    <w:rsid w:val="00C2635D"/>
    <w:rsid w:val="00C26884"/>
    <w:rsid w:val="00C32F96"/>
    <w:rsid w:val="00C335A5"/>
    <w:rsid w:val="00C3772B"/>
    <w:rsid w:val="00C404D6"/>
    <w:rsid w:val="00C40949"/>
    <w:rsid w:val="00C41794"/>
    <w:rsid w:val="00C41B83"/>
    <w:rsid w:val="00C41FD7"/>
    <w:rsid w:val="00C4263A"/>
    <w:rsid w:val="00C44034"/>
    <w:rsid w:val="00C44BA4"/>
    <w:rsid w:val="00C463C9"/>
    <w:rsid w:val="00C46ED2"/>
    <w:rsid w:val="00C47014"/>
    <w:rsid w:val="00C5006E"/>
    <w:rsid w:val="00C55028"/>
    <w:rsid w:val="00C57038"/>
    <w:rsid w:val="00C62630"/>
    <w:rsid w:val="00C6648F"/>
    <w:rsid w:val="00C668ED"/>
    <w:rsid w:val="00C66E4E"/>
    <w:rsid w:val="00C6742F"/>
    <w:rsid w:val="00C73EEA"/>
    <w:rsid w:val="00C7573D"/>
    <w:rsid w:val="00C8100F"/>
    <w:rsid w:val="00C83733"/>
    <w:rsid w:val="00C838FA"/>
    <w:rsid w:val="00C859EA"/>
    <w:rsid w:val="00C90447"/>
    <w:rsid w:val="00C90E3C"/>
    <w:rsid w:val="00C91DA9"/>
    <w:rsid w:val="00C94052"/>
    <w:rsid w:val="00C97229"/>
    <w:rsid w:val="00C9734E"/>
    <w:rsid w:val="00CA0F1B"/>
    <w:rsid w:val="00CA2694"/>
    <w:rsid w:val="00CA3915"/>
    <w:rsid w:val="00CA6BA6"/>
    <w:rsid w:val="00CB0838"/>
    <w:rsid w:val="00CB2241"/>
    <w:rsid w:val="00CB3350"/>
    <w:rsid w:val="00CB3971"/>
    <w:rsid w:val="00CB3E74"/>
    <w:rsid w:val="00CB4B42"/>
    <w:rsid w:val="00CB58E5"/>
    <w:rsid w:val="00CB5D36"/>
    <w:rsid w:val="00CD1E3D"/>
    <w:rsid w:val="00CD6E2E"/>
    <w:rsid w:val="00CE130C"/>
    <w:rsid w:val="00CE3BA5"/>
    <w:rsid w:val="00CE40A4"/>
    <w:rsid w:val="00CE4CE0"/>
    <w:rsid w:val="00CF1AF7"/>
    <w:rsid w:val="00CF23C6"/>
    <w:rsid w:val="00CF6170"/>
    <w:rsid w:val="00D02C27"/>
    <w:rsid w:val="00D03B3D"/>
    <w:rsid w:val="00D03EF4"/>
    <w:rsid w:val="00D04852"/>
    <w:rsid w:val="00D10F72"/>
    <w:rsid w:val="00D12EB8"/>
    <w:rsid w:val="00D2344A"/>
    <w:rsid w:val="00D2427A"/>
    <w:rsid w:val="00D30DF0"/>
    <w:rsid w:val="00D31585"/>
    <w:rsid w:val="00D317AC"/>
    <w:rsid w:val="00D33D78"/>
    <w:rsid w:val="00D34A9E"/>
    <w:rsid w:val="00D37614"/>
    <w:rsid w:val="00D37A94"/>
    <w:rsid w:val="00D40401"/>
    <w:rsid w:val="00D4255E"/>
    <w:rsid w:val="00D5728D"/>
    <w:rsid w:val="00D607FA"/>
    <w:rsid w:val="00D618BA"/>
    <w:rsid w:val="00D61F53"/>
    <w:rsid w:val="00D7175E"/>
    <w:rsid w:val="00D71830"/>
    <w:rsid w:val="00D72D2B"/>
    <w:rsid w:val="00D7322F"/>
    <w:rsid w:val="00D73EAD"/>
    <w:rsid w:val="00D77361"/>
    <w:rsid w:val="00D82182"/>
    <w:rsid w:val="00D82B3C"/>
    <w:rsid w:val="00D85527"/>
    <w:rsid w:val="00D876B4"/>
    <w:rsid w:val="00D9316C"/>
    <w:rsid w:val="00D941DA"/>
    <w:rsid w:val="00DA2EDC"/>
    <w:rsid w:val="00DA3870"/>
    <w:rsid w:val="00DA77C9"/>
    <w:rsid w:val="00DC2890"/>
    <w:rsid w:val="00DC3B18"/>
    <w:rsid w:val="00DC79B3"/>
    <w:rsid w:val="00DD1DA7"/>
    <w:rsid w:val="00DD4C1E"/>
    <w:rsid w:val="00DD4FE0"/>
    <w:rsid w:val="00DD629B"/>
    <w:rsid w:val="00DF03F5"/>
    <w:rsid w:val="00DF509F"/>
    <w:rsid w:val="00DF5804"/>
    <w:rsid w:val="00E05A8F"/>
    <w:rsid w:val="00E1175B"/>
    <w:rsid w:val="00E11DF2"/>
    <w:rsid w:val="00E15D64"/>
    <w:rsid w:val="00E17DC2"/>
    <w:rsid w:val="00E2142D"/>
    <w:rsid w:val="00E22EEE"/>
    <w:rsid w:val="00E23306"/>
    <w:rsid w:val="00E24C84"/>
    <w:rsid w:val="00E31D5B"/>
    <w:rsid w:val="00E37431"/>
    <w:rsid w:val="00E41E4B"/>
    <w:rsid w:val="00E55D15"/>
    <w:rsid w:val="00E5779D"/>
    <w:rsid w:val="00E621F9"/>
    <w:rsid w:val="00E64589"/>
    <w:rsid w:val="00E713CC"/>
    <w:rsid w:val="00E72C90"/>
    <w:rsid w:val="00E73935"/>
    <w:rsid w:val="00E751D2"/>
    <w:rsid w:val="00E75F90"/>
    <w:rsid w:val="00E77C82"/>
    <w:rsid w:val="00E8054F"/>
    <w:rsid w:val="00E86C97"/>
    <w:rsid w:val="00E86EA1"/>
    <w:rsid w:val="00E87343"/>
    <w:rsid w:val="00EA28AB"/>
    <w:rsid w:val="00EA4584"/>
    <w:rsid w:val="00EA46EC"/>
    <w:rsid w:val="00EB3824"/>
    <w:rsid w:val="00EB7530"/>
    <w:rsid w:val="00EC0753"/>
    <w:rsid w:val="00EC1822"/>
    <w:rsid w:val="00EC280C"/>
    <w:rsid w:val="00EC3D20"/>
    <w:rsid w:val="00EC5410"/>
    <w:rsid w:val="00ED081B"/>
    <w:rsid w:val="00EE0E59"/>
    <w:rsid w:val="00EE2789"/>
    <w:rsid w:val="00EE65EB"/>
    <w:rsid w:val="00EE6964"/>
    <w:rsid w:val="00EE7CD3"/>
    <w:rsid w:val="00EE7EFE"/>
    <w:rsid w:val="00EF1577"/>
    <w:rsid w:val="00EF281E"/>
    <w:rsid w:val="00EF3DA1"/>
    <w:rsid w:val="00F04098"/>
    <w:rsid w:val="00F071FC"/>
    <w:rsid w:val="00F11362"/>
    <w:rsid w:val="00F12282"/>
    <w:rsid w:val="00F12785"/>
    <w:rsid w:val="00F13B8A"/>
    <w:rsid w:val="00F13D8D"/>
    <w:rsid w:val="00F17B15"/>
    <w:rsid w:val="00F2051F"/>
    <w:rsid w:val="00F21ECC"/>
    <w:rsid w:val="00F23F59"/>
    <w:rsid w:val="00F2589D"/>
    <w:rsid w:val="00F3546C"/>
    <w:rsid w:val="00F40CE2"/>
    <w:rsid w:val="00F41E3E"/>
    <w:rsid w:val="00F46143"/>
    <w:rsid w:val="00F46649"/>
    <w:rsid w:val="00F479BC"/>
    <w:rsid w:val="00F73C7F"/>
    <w:rsid w:val="00F74976"/>
    <w:rsid w:val="00F8000B"/>
    <w:rsid w:val="00F8161B"/>
    <w:rsid w:val="00F83D35"/>
    <w:rsid w:val="00F853F5"/>
    <w:rsid w:val="00F90E4A"/>
    <w:rsid w:val="00F94052"/>
    <w:rsid w:val="00FA09F5"/>
    <w:rsid w:val="00FA1343"/>
    <w:rsid w:val="00FA1D53"/>
    <w:rsid w:val="00FA624F"/>
    <w:rsid w:val="00FA6A6C"/>
    <w:rsid w:val="00FB22FA"/>
    <w:rsid w:val="00FB5788"/>
    <w:rsid w:val="00FC7EAD"/>
    <w:rsid w:val="00FD01D8"/>
    <w:rsid w:val="00FD0233"/>
    <w:rsid w:val="00FD5681"/>
    <w:rsid w:val="00FD734B"/>
    <w:rsid w:val="00FE4C1C"/>
    <w:rsid w:val="00FE7A9A"/>
    <w:rsid w:val="00FF1D57"/>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4573C"/>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CB33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33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5</cp:revision>
  <dcterms:created xsi:type="dcterms:W3CDTF">2021-03-09T03:59:00Z</dcterms:created>
  <dcterms:modified xsi:type="dcterms:W3CDTF">2021-03-09T14:59:00Z</dcterms:modified>
</cp:coreProperties>
</file>